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9335" w14:textId="182A0C94" w:rsidR="00C85CB0" w:rsidRPr="00290D64" w:rsidRDefault="00526568" w:rsidP="00A8627A">
      <w:pPr>
        <w:spacing w:after="0" w:line="80" w:lineRule="atLeast"/>
        <w:ind w:firstLine="0"/>
        <w:jc w:val="left"/>
        <w:rPr>
          <w:rFonts w:asciiTheme="minorHAnsi" w:hAnsiTheme="minorHAnsi" w:cstheme="minorHAnsi"/>
          <w:color w:val="000000"/>
          <w:kern w:val="2"/>
          <w:sz w:val="28"/>
          <w:szCs w:val="28"/>
          <w14:cntxtAlts/>
        </w:rPr>
      </w:pPr>
      <w:bookmarkStart w:id="0" w:name="_Hlk96980063"/>
      <w:proofErr w:type="spellStart"/>
      <w:r w:rsidRPr="00290D64">
        <w:rPr>
          <w:rFonts w:asciiTheme="minorHAnsi" w:hAnsiTheme="minorHAnsi" w:cstheme="minorHAnsi"/>
          <w:bCs/>
          <w:kern w:val="2"/>
          <w:sz w:val="28"/>
          <w:szCs w:val="28"/>
          <w14:cntxtAlts/>
        </w:rPr>
        <w:t>Tyłuł</w:t>
      </w:r>
      <w:proofErr w:type="spellEnd"/>
      <w:r w:rsidRPr="00290D64">
        <w:rPr>
          <w:rFonts w:asciiTheme="minorHAnsi" w:hAnsiTheme="minorHAnsi" w:cstheme="minorHAnsi"/>
          <w:bCs/>
          <w:kern w:val="2"/>
          <w:sz w:val="28"/>
          <w:szCs w:val="28"/>
          <w14:cntxtAlts/>
        </w:rPr>
        <w:t xml:space="preserve"> w języku polskim</w:t>
      </w:r>
      <w:r w:rsidR="00C85CB0" w:rsidRPr="00290D64">
        <w:rPr>
          <w:rFonts w:asciiTheme="minorHAnsi" w:hAnsiTheme="minorHAnsi" w:cstheme="minorHAnsi"/>
          <w:bCs/>
          <w:kern w:val="2"/>
          <w:sz w:val="28"/>
          <w:szCs w:val="28"/>
          <w14:cntxtAlts/>
        </w:rPr>
        <w:br/>
      </w:r>
    </w:p>
    <w:p w14:paraId="220F3398" w14:textId="1D0F03AA" w:rsidR="00C85CB0" w:rsidRDefault="00526568" w:rsidP="008C459A">
      <w:pPr>
        <w:spacing w:after="0" w:line="280" w:lineRule="exact"/>
        <w:ind w:firstLine="0"/>
        <w:rPr>
          <w:rFonts w:asciiTheme="minorHAnsi" w:hAnsiTheme="minorHAnsi" w:cstheme="minorHAnsi"/>
          <w:color w:val="000000"/>
          <w:kern w:val="2"/>
          <w:szCs w:val="24"/>
          <w14:cntxtAlts/>
        </w:rPr>
      </w:pPr>
      <w:r w:rsidRPr="00290D64">
        <w:rPr>
          <w:rFonts w:asciiTheme="minorHAnsi" w:hAnsiTheme="minorHAnsi" w:cstheme="minorHAnsi"/>
          <w:color w:val="000000"/>
          <w:kern w:val="2"/>
          <w:szCs w:val="24"/>
          <w14:cntxtAlts/>
        </w:rPr>
        <w:t xml:space="preserve">Imię i nazwisko autora </w:t>
      </w:r>
      <w:r w:rsidR="00CD1FFC" w:rsidRPr="00290D64">
        <w:rPr>
          <w:rFonts w:asciiTheme="minorHAnsi" w:hAnsiTheme="minorHAnsi" w:cstheme="minorHAnsi"/>
          <w:color w:val="000000"/>
          <w:kern w:val="2"/>
          <w:szCs w:val="24"/>
          <w14:cntxtAlts/>
        </w:rPr>
        <w:t>/a</w:t>
      </w:r>
      <w:r w:rsidRPr="00290D64">
        <w:rPr>
          <w:rFonts w:asciiTheme="minorHAnsi" w:hAnsiTheme="minorHAnsi" w:cstheme="minorHAnsi"/>
          <w:color w:val="000000"/>
          <w:kern w:val="2"/>
          <w:szCs w:val="24"/>
          <w14:cntxtAlts/>
        </w:rPr>
        <w:t>utorów</w:t>
      </w:r>
      <w:r w:rsidR="00290D64">
        <w:rPr>
          <w:rFonts w:asciiTheme="minorHAnsi" w:hAnsiTheme="minorHAnsi" w:cstheme="minorHAnsi"/>
          <w:color w:val="000000"/>
          <w:kern w:val="2"/>
          <w:szCs w:val="24"/>
          <w14:cntxtAlts/>
        </w:rPr>
        <w:t xml:space="preserve">   |  </w:t>
      </w:r>
      <w:proofErr w:type="spellStart"/>
      <w:r w:rsidR="00290D64">
        <w:rPr>
          <w:rFonts w:asciiTheme="minorHAnsi" w:hAnsiTheme="minorHAnsi" w:cstheme="minorHAnsi"/>
          <w:color w:val="000000"/>
          <w:kern w:val="2"/>
          <w:szCs w:val="24"/>
          <w14:cntxtAlts/>
        </w:rPr>
        <w:t>Author’s</w:t>
      </w:r>
      <w:proofErr w:type="spellEnd"/>
      <w:r w:rsidR="00290D64">
        <w:rPr>
          <w:rFonts w:asciiTheme="minorHAnsi" w:hAnsiTheme="minorHAnsi" w:cstheme="minorHAnsi"/>
          <w:color w:val="000000"/>
          <w:kern w:val="2"/>
          <w:szCs w:val="24"/>
          <w14:cntxtAlts/>
        </w:rPr>
        <w:t xml:space="preserve"> </w:t>
      </w:r>
      <w:proofErr w:type="spellStart"/>
      <w:r w:rsidR="00290D64">
        <w:rPr>
          <w:rFonts w:asciiTheme="minorHAnsi" w:hAnsiTheme="minorHAnsi" w:cstheme="minorHAnsi"/>
          <w:color w:val="000000"/>
          <w:kern w:val="2"/>
          <w:szCs w:val="24"/>
          <w14:cntxtAlts/>
        </w:rPr>
        <w:t>n</w:t>
      </w:r>
      <w:r w:rsidR="00290D64" w:rsidRPr="00290D64">
        <w:rPr>
          <w:rFonts w:asciiTheme="minorHAnsi" w:hAnsiTheme="minorHAnsi" w:cstheme="minorHAnsi"/>
          <w:color w:val="000000"/>
          <w:kern w:val="2"/>
          <w:szCs w:val="24"/>
          <w14:cntxtAlts/>
        </w:rPr>
        <w:t>ame</w:t>
      </w:r>
      <w:proofErr w:type="spellEnd"/>
      <w:r w:rsidR="00290D64" w:rsidRPr="00290D64">
        <w:rPr>
          <w:rFonts w:asciiTheme="minorHAnsi" w:hAnsiTheme="minorHAnsi" w:cstheme="minorHAnsi"/>
          <w:color w:val="000000"/>
          <w:kern w:val="2"/>
          <w:szCs w:val="24"/>
          <w14:cntxtAlts/>
        </w:rPr>
        <w:t xml:space="preserve"> and </w:t>
      </w:r>
      <w:proofErr w:type="spellStart"/>
      <w:r w:rsidR="00290D64" w:rsidRPr="00290D64">
        <w:rPr>
          <w:rFonts w:asciiTheme="minorHAnsi" w:hAnsiTheme="minorHAnsi" w:cstheme="minorHAnsi"/>
          <w:color w:val="000000"/>
          <w:kern w:val="2"/>
          <w:szCs w:val="24"/>
          <w14:cntxtAlts/>
        </w:rPr>
        <w:t>surname</w:t>
      </w:r>
      <w:proofErr w:type="spellEnd"/>
    </w:p>
    <w:p w14:paraId="7A67924A" w14:textId="7C65AA4D" w:rsidR="008C459A" w:rsidRPr="00FF546A" w:rsidRDefault="008C459A" w:rsidP="00EE5C23">
      <w:pPr>
        <w:spacing w:after="0" w:line="280" w:lineRule="exact"/>
        <w:ind w:right="-1" w:firstLine="0"/>
        <w:jc w:val="left"/>
        <w:rPr>
          <w:rFonts w:ascii="ScalaSansPro-Regular" w:hAnsi="ScalaSansPro-Regular" w:cstheme="minorHAnsi"/>
          <w:sz w:val="18"/>
          <w:lang w:val="en-US"/>
        </w:rPr>
      </w:pPr>
      <w:proofErr w:type="spellStart"/>
      <w:r w:rsidRPr="00FF546A">
        <w:rPr>
          <w:rFonts w:ascii="ScalaSansPro-Regular" w:hAnsi="ScalaSansPro-Regular" w:cstheme="minorHAnsi"/>
          <w:sz w:val="18"/>
          <w:lang w:val="en-US"/>
        </w:rPr>
        <w:t>Afiliacja</w:t>
      </w:r>
      <w:proofErr w:type="spellEnd"/>
      <w:r w:rsidRPr="00FF546A">
        <w:rPr>
          <w:rFonts w:ascii="ScalaSansPro-Regular" w:hAnsi="ScalaSansPro-Regular" w:cstheme="minorHAnsi"/>
          <w:sz w:val="18"/>
          <w:lang w:val="en-US"/>
        </w:rPr>
        <w:t xml:space="preserve"> / Institution: </w:t>
      </w:r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Name, City, Country</w:t>
      </w:r>
      <w:r w:rsidR="00EE5C23">
        <w:rPr>
          <w:rFonts w:ascii="ScalaSansPro-Regular" w:hAnsi="ScalaSansPro-Regular" w:cstheme="minorHAnsi"/>
          <w:color w:val="FF0000"/>
          <w:sz w:val="18"/>
          <w:lang w:val="en-US"/>
        </w:rPr>
        <w:t xml:space="preserve">; </w:t>
      </w:r>
      <w:bookmarkStart w:id="1" w:name="_GoBack"/>
      <w:bookmarkEnd w:id="1"/>
      <w:r w:rsidRPr="00FF546A">
        <w:rPr>
          <w:rFonts w:ascii="ScalaSansPro-Regular" w:hAnsi="ScalaSansPro-Regular" w:cstheme="minorHAnsi"/>
          <w:sz w:val="18"/>
          <w:lang w:val="en-US"/>
        </w:rPr>
        <w:t xml:space="preserve">Email: </w:t>
      </w:r>
      <w:proofErr w:type="spellStart"/>
      <w:r w:rsidRPr="00FF546A">
        <w:rPr>
          <w:rFonts w:ascii="ScalaSansPro-Regular" w:hAnsi="ScalaSansPro-Regular" w:cstheme="minorHAnsi"/>
          <w:color w:val="FF0000"/>
          <w:sz w:val="18"/>
          <w:lang w:val="en-US"/>
        </w:rPr>
        <w:t>xxxxxxxxxxxxxxxxxxxx@xxxxxxxxxxxx</w:t>
      </w:r>
      <w:proofErr w:type="spellEnd"/>
    </w:p>
    <w:p w14:paraId="5D05A146" w14:textId="77777777" w:rsidR="00756CA4" w:rsidRPr="008C459A" w:rsidRDefault="00756CA4" w:rsidP="008C459A">
      <w:pPr>
        <w:pStyle w:val="Akapitzlist"/>
        <w:numPr>
          <w:ilvl w:val="0"/>
          <w:numId w:val="9"/>
        </w:numPr>
        <w:tabs>
          <w:tab w:val="clear" w:pos="360"/>
        </w:tabs>
        <w:spacing w:after="0" w:line="280" w:lineRule="exact"/>
        <w:ind w:left="425" w:hanging="425"/>
        <w:rPr>
          <w:rFonts w:asciiTheme="minorHAnsi" w:hAnsiTheme="minorHAnsi" w:cstheme="minorHAnsi"/>
          <w:sz w:val="18"/>
          <w:lang w:val="en-US"/>
        </w:rPr>
      </w:pPr>
      <w:r w:rsidRPr="008C459A">
        <w:rPr>
          <w:rFonts w:asciiTheme="minorHAnsi" w:hAnsiTheme="minorHAnsi" w:cstheme="minorHAnsi"/>
          <w:sz w:val="18"/>
          <w:lang w:val="en-US"/>
        </w:rPr>
        <w:t>https://</w:t>
      </w:r>
      <w:r w:rsidRPr="008C459A">
        <w:rPr>
          <w:rFonts w:asciiTheme="minorHAnsi" w:hAnsiTheme="minorHAnsi" w:cstheme="minorHAnsi"/>
          <w:bCs/>
          <w:sz w:val="18"/>
          <w:lang w:val="en-US"/>
        </w:rPr>
        <w:t>orcid</w:t>
      </w:r>
      <w:r w:rsidRPr="008C459A">
        <w:rPr>
          <w:rFonts w:asciiTheme="minorHAnsi" w:hAnsiTheme="minorHAnsi" w:cstheme="minorHAnsi"/>
          <w:sz w:val="18"/>
          <w:lang w:val="en-US"/>
        </w:rPr>
        <w:t>.org/</w:t>
      </w:r>
      <w:r w:rsidRPr="008C459A">
        <w:rPr>
          <w:rFonts w:asciiTheme="minorHAnsi" w:hAnsiTheme="minorHAnsi" w:cstheme="minorHAnsi"/>
          <w:color w:val="FF0000"/>
          <w:sz w:val="18"/>
          <w:lang w:val="en-US"/>
        </w:rPr>
        <w:t>0000-0000-0000-0000</w:t>
      </w:r>
    </w:p>
    <w:p w14:paraId="5520C979" w14:textId="77777777" w:rsidR="00A8627A" w:rsidRPr="00580545" w:rsidRDefault="00A8627A" w:rsidP="00A8627A">
      <w:pPr>
        <w:spacing w:after="0" w:line="240" w:lineRule="auto"/>
        <w:ind w:firstLine="0"/>
        <w:rPr>
          <w:rFonts w:asciiTheme="minorHAnsi" w:hAnsiTheme="minorHAnsi" w:cstheme="minorHAnsi"/>
          <w:kern w:val="2"/>
          <w:sz w:val="20"/>
          <w:szCs w:val="20"/>
        </w:rPr>
      </w:pPr>
    </w:p>
    <w:p w14:paraId="3C3B11CE" w14:textId="242A01AE" w:rsidR="00C85CB0" w:rsidRPr="00756CA4" w:rsidRDefault="00C85CB0" w:rsidP="00A8627A">
      <w:pPr>
        <w:spacing w:after="120" w:line="320" w:lineRule="atLeast"/>
        <w:ind w:left="567" w:firstLine="0"/>
        <w:rPr>
          <w:rFonts w:asciiTheme="minorHAnsi" w:hAnsiTheme="minorHAnsi" w:cstheme="minorHAnsi"/>
          <w:color w:val="FF0000"/>
          <w:kern w:val="2"/>
          <w:sz w:val="22"/>
          <w:szCs w:val="24"/>
        </w:rPr>
      </w:pPr>
      <w:r w:rsidRPr="00756CA4">
        <w:rPr>
          <w:rFonts w:asciiTheme="minorHAnsi" w:hAnsiTheme="minorHAnsi" w:cstheme="minorHAnsi"/>
          <w:kern w:val="2"/>
          <w:sz w:val="22"/>
          <w:szCs w:val="24"/>
        </w:rPr>
        <w:t>Abstrakt</w:t>
      </w:r>
      <w:r w:rsidR="00526568" w:rsidRPr="00756CA4">
        <w:rPr>
          <w:rFonts w:asciiTheme="minorHAnsi" w:hAnsiTheme="minorHAnsi" w:cstheme="minorHAnsi"/>
          <w:kern w:val="2"/>
          <w:sz w:val="22"/>
          <w:szCs w:val="24"/>
        </w:rPr>
        <w:t xml:space="preserve"> </w:t>
      </w:r>
      <w:r w:rsidR="00526568" w:rsidRPr="00756CA4">
        <w:rPr>
          <w:rFonts w:asciiTheme="minorHAnsi" w:hAnsiTheme="minorHAnsi" w:cstheme="minorHAnsi"/>
          <w:color w:val="FF0000"/>
          <w:kern w:val="2"/>
          <w:sz w:val="22"/>
          <w:szCs w:val="24"/>
        </w:rPr>
        <w:t>[max. 750 znaków ze spacjami]</w:t>
      </w:r>
    </w:p>
    <w:p w14:paraId="4126DF88" w14:textId="2BA8BBAF" w:rsidR="00C85CB0" w:rsidRPr="00580545" w:rsidRDefault="00526568" w:rsidP="00A8627A">
      <w:pPr>
        <w:spacing w:line="220" w:lineRule="atLeast"/>
        <w:ind w:left="567" w:right="624" w:firstLine="0"/>
        <w:rPr>
          <w:rFonts w:asciiTheme="minorHAnsi" w:hAnsiTheme="minorHAnsi" w:cstheme="minorHAnsi"/>
          <w:spacing w:val="-2"/>
          <w:kern w:val="2"/>
          <w:sz w:val="20"/>
          <w:szCs w:val="20"/>
        </w:rPr>
      </w:pPr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Lorem ipsum dolor sit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amet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consectetur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adipiscing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sed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do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eiusmod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tempor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incididunt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et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dolore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magna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aliqua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enim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ad minim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veniam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quis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nostrud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exercitation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ullamco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nisi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aliquip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ex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commodo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consequat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Duis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aute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irure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dolor in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reprehenderit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voluptate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velit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esse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cillum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dolore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eu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fugiat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nulla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pariatur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Excepteur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sint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occaecat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cupidatat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non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proident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in culpa qui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officia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deserunt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mollit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anim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id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est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laborum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Lorem ipsum dolor sit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amet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consectetur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adipiscing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sed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do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eiusmod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tempor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incididunt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et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dolore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magna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aliqua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enim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ad minim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veniam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quis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nostrud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exercitation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ullamco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nisi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aliquip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ex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commodo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consequat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Duis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aute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irure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dolor in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reprehenderit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voluptate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velit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esse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cillum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dolore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eu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fugiat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nulla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pariatur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Excepteur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sint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occaecat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cupidatat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non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proident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in culpa qui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officia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deserunt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mollit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anim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id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est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laborum</w:t>
      </w:r>
      <w:proofErr w:type="spellEnd"/>
      <w:r w:rsidR="00C85CB0" w:rsidRPr="00756CA4">
        <w:rPr>
          <w:rFonts w:asciiTheme="minorHAnsi" w:hAnsiTheme="minorHAnsi" w:cstheme="minorHAnsi"/>
          <w:spacing w:val="-2"/>
          <w:kern w:val="2"/>
          <w:sz w:val="18"/>
          <w:szCs w:val="20"/>
        </w:rPr>
        <w:t xml:space="preserve">. </w:t>
      </w:r>
    </w:p>
    <w:p w14:paraId="7DFDA1BA" w14:textId="77777777" w:rsidR="00A8627A" w:rsidRPr="00580545" w:rsidRDefault="00A8627A" w:rsidP="00A8627A">
      <w:pPr>
        <w:spacing w:after="0" w:line="200" w:lineRule="atLeast"/>
        <w:ind w:firstLine="0"/>
        <w:rPr>
          <w:rFonts w:asciiTheme="minorHAnsi" w:hAnsiTheme="minorHAnsi" w:cstheme="minorHAnsi"/>
          <w:spacing w:val="2"/>
          <w:kern w:val="2"/>
          <w:sz w:val="20"/>
          <w:szCs w:val="20"/>
        </w:rPr>
      </w:pPr>
    </w:p>
    <w:p w14:paraId="0B5A3A21" w14:textId="6CC9A97C" w:rsidR="00C85CB0" w:rsidRPr="00580545" w:rsidRDefault="00C85CB0" w:rsidP="00CA1155">
      <w:pPr>
        <w:spacing w:line="240" w:lineRule="atLeast"/>
        <w:ind w:firstLine="0"/>
        <w:rPr>
          <w:rFonts w:asciiTheme="minorHAnsi" w:hAnsiTheme="minorHAnsi" w:cstheme="minorHAnsi"/>
          <w:spacing w:val="2"/>
          <w:kern w:val="2"/>
          <w:sz w:val="20"/>
          <w:szCs w:val="20"/>
        </w:rPr>
      </w:pPr>
      <w:r w:rsidRPr="00580545">
        <w:rPr>
          <w:rFonts w:asciiTheme="minorHAnsi" w:hAnsiTheme="minorHAnsi" w:cstheme="minorHAnsi"/>
          <w:spacing w:val="2"/>
          <w:kern w:val="2"/>
          <w:sz w:val="20"/>
          <w:szCs w:val="20"/>
        </w:rPr>
        <w:t xml:space="preserve">Słowa kluczowe: </w:t>
      </w:r>
      <w:r w:rsidR="00526568" w:rsidRPr="00580545">
        <w:rPr>
          <w:rFonts w:asciiTheme="minorHAnsi" w:hAnsiTheme="minorHAnsi" w:cstheme="minorHAnsi"/>
          <w:spacing w:val="2"/>
          <w:kern w:val="2"/>
          <w:sz w:val="20"/>
          <w:szCs w:val="20"/>
        </w:rPr>
        <w:t>[4-7]</w:t>
      </w:r>
    </w:p>
    <w:p w14:paraId="1F74AFAC" w14:textId="77777777" w:rsidR="00C85CB0" w:rsidRPr="00580545" w:rsidRDefault="00C85CB0" w:rsidP="00CA1155">
      <w:pPr>
        <w:spacing w:after="0" w:line="240" w:lineRule="atLeast"/>
        <w:ind w:firstLine="0"/>
        <w:rPr>
          <w:rFonts w:asciiTheme="minorHAnsi" w:hAnsiTheme="minorHAnsi" w:cstheme="minorHAnsi"/>
          <w:bCs/>
          <w:smallCaps/>
          <w:color w:val="000000"/>
          <w:kern w:val="2"/>
          <w:sz w:val="20"/>
          <w:szCs w:val="20"/>
          <w:lang w:val="en-GB"/>
          <w14:cntxtAlts/>
        </w:rPr>
      </w:pPr>
      <w:r w:rsidRPr="00580545">
        <w:rPr>
          <w:rFonts w:asciiTheme="minorHAnsi" w:hAnsiTheme="minorHAnsi" w:cstheme="minorHAnsi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03E7" wp14:editId="37AE92CE">
                <wp:simplePos x="0" y="0"/>
                <wp:positionH relativeFrom="margin">
                  <wp:align>left</wp:align>
                </wp:positionH>
                <wp:positionV relativeFrom="paragraph">
                  <wp:posOffset>125954</wp:posOffset>
                </wp:positionV>
                <wp:extent cx="4356000" cy="0"/>
                <wp:effectExtent l="0" t="0" r="2603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7511F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9pt" to="34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F286126" w14:textId="77777777" w:rsidR="00290D64" w:rsidRDefault="00290D64" w:rsidP="00A8627A">
      <w:pPr>
        <w:spacing w:line="240" w:lineRule="atLeast"/>
        <w:ind w:firstLine="0"/>
        <w:jc w:val="left"/>
        <w:rPr>
          <w:rFonts w:asciiTheme="minorHAnsi" w:hAnsiTheme="minorHAnsi" w:cstheme="minorHAnsi"/>
          <w:bCs/>
          <w:kern w:val="2"/>
          <w:sz w:val="28"/>
          <w:szCs w:val="28"/>
          <w14:cntxtAlts/>
        </w:rPr>
      </w:pPr>
    </w:p>
    <w:p w14:paraId="5A842F5A" w14:textId="43012D01" w:rsidR="00C85CB0" w:rsidRPr="00290D64" w:rsidRDefault="00526568" w:rsidP="00A8627A">
      <w:pPr>
        <w:spacing w:line="240" w:lineRule="atLeast"/>
        <w:ind w:firstLine="0"/>
        <w:jc w:val="left"/>
        <w:rPr>
          <w:rFonts w:asciiTheme="minorHAnsi" w:hAnsiTheme="minorHAnsi" w:cstheme="minorHAnsi"/>
          <w:color w:val="FF0000"/>
          <w:kern w:val="2"/>
          <w:sz w:val="28"/>
          <w:szCs w:val="28"/>
          <w:lang w:val="en-GB"/>
        </w:rPr>
      </w:pPr>
      <w:proofErr w:type="spellStart"/>
      <w:r w:rsidRPr="00290D64">
        <w:rPr>
          <w:rFonts w:asciiTheme="minorHAnsi" w:hAnsiTheme="minorHAnsi" w:cstheme="minorHAnsi"/>
          <w:bCs/>
          <w:kern w:val="2"/>
          <w:sz w:val="28"/>
          <w:szCs w:val="28"/>
          <w14:cntxtAlts/>
        </w:rPr>
        <w:t>Title</w:t>
      </w:r>
      <w:proofErr w:type="spellEnd"/>
      <w:r w:rsidRPr="00290D64">
        <w:rPr>
          <w:rFonts w:asciiTheme="minorHAnsi" w:hAnsiTheme="minorHAnsi" w:cstheme="minorHAnsi"/>
          <w:bCs/>
          <w:kern w:val="2"/>
          <w:sz w:val="28"/>
          <w:szCs w:val="28"/>
          <w14:cntxtAlts/>
        </w:rPr>
        <w:t xml:space="preserve"> in </w:t>
      </w:r>
      <w:proofErr w:type="spellStart"/>
      <w:r w:rsidRPr="00290D64">
        <w:rPr>
          <w:rFonts w:asciiTheme="minorHAnsi" w:hAnsiTheme="minorHAnsi" w:cstheme="minorHAnsi"/>
          <w:bCs/>
          <w:kern w:val="2"/>
          <w:sz w:val="28"/>
          <w:szCs w:val="28"/>
          <w14:cntxtAlts/>
        </w:rPr>
        <w:t>english</w:t>
      </w:r>
      <w:proofErr w:type="spellEnd"/>
    </w:p>
    <w:p w14:paraId="48AD27EE" w14:textId="77777777" w:rsidR="00A8627A" w:rsidRPr="00580545" w:rsidRDefault="00A8627A" w:rsidP="00CA1155">
      <w:pPr>
        <w:spacing w:after="60" w:line="240" w:lineRule="atLeast"/>
        <w:ind w:firstLine="0"/>
        <w:rPr>
          <w:rFonts w:asciiTheme="minorHAnsi" w:hAnsiTheme="minorHAnsi" w:cstheme="minorHAnsi"/>
          <w:kern w:val="2"/>
          <w:sz w:val="20"/>
          <w:szCs w:val="20"/>
          <w:lang w:val="en-GB"/>
        </w:rPr>
      </w:pPr>
    </w:p>
    <w:p w14:paraId="1C196FAE" w14:textId="6CE6E094" w:rsidR="00C85CB0" w:rsidRPr="00756CA4" w:rsidRDefault="00C85CB0" w:rsidP="00580545">
      <w:pPr>
        <w:spacing w:after="60" w:line="240" w:lineRule="atLeast"/>
        <w:ind w:left="567" w:firstLine="0"/>
        <w:rPr>
          <w:rFonts w:asciiTheme="minorHAnsi" w:hAnsiTheme="minorHAnsi" w:cstheme="minorHAnsi"/>
          <w:kern w:val="2"/>
          <w:sz w:val="22"/>
          <w:szCs w:val="20"/>
          <w:lang w:val="en-GB"/>
        </w:rPr>
      </w:pPr>
      <w:r w:rsidRPr="00756CA4">
        <w:rPr>
          <w:rFonts w:asciiTheme="minorHAnsi" w:hAnsiTheme="minorHAnsi" w:cstheme="minorHAnsi"/>
          <w:kern w:val="2"/>
          <w:sz w:val="22"/>
          <w:szCs w:val="20"/>
          <w:lang w:val="en-GB"/>
        </w:rPr>
        <w:t>Abstract</w:t>
      </w:r>
      <w:r w:rsidR="00526568" w:rsidRPr="00756CA4">
        <w:rPr>
          <w:rFonts w:asciiTheme="minorHAnsi" w:hAnsiTheme="minorHAnsi" w:cstheme="minorHAnsi"/>
          <w:kern w:val="2"/>
          <w:sz w:val="22"/>
          <w:szCs w:val="20"/>
          <w:lang w:val="en-GB"/>
        </w:rPr>
        <w:t xml:space="preserve"> </w:t>
      </w:r>
      <w:r w:rsidR="00526568" w:rsidRPr="00756CA4">
        <w:rPr>
          <w:rFonts w:asciiTheme="minorHAnsi" w:hAnsiTheme="minorHAnsi" w:cstheme="minorHAnsi"/>
          <w:color w:val="FF0000"/>
          <w:kern w:val="2"/>
          <w:sz w:val="22"/>
          <w:szCs w:val="20"/>
          <w:lang w:val="en-GB"/>
        </w:rPr>
        <w:t>[max 750 characters with spaces]</w:t>
      </w:r>
    </w:p>
    <w:p w14:paraId="2D9BCFC9" w14:textId="75D9795C" w:rsidR="00526568" w:rsidRPr="00756CA4" w:rsidRDefault="00526568" w:rsidP="00580545">
      <w:pPr>
        <w:spacing w:after="0" w:line="240" w:lineRule="exact"/>
        <w:ind w:left="567" w:firstLine="0"/>
        <w:rPr>
          <w:rFonts w:asciiTheme="minorHAnsi" w:hAnsiTheme="minorHAnsi" w:cstheme="minorHAnsi"/>
          <w:sz w:val="18"/>
          <w:szCs w:val="20"/>
          <w:lang w:val="en-US"/>
        </w:rPr>
      </w:pPr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Lorem ipsum dolor sit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amet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consectetur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adipiscing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sed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do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eiusmod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tempor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incididunt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et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dolore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magna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aliqua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enim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ad minim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veniam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quis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nostrud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exercitation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ullamco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nisi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aliquip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ex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commodo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consequat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Duis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aute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irure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dolor in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reprehenderit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voluptate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velit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esse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cillum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dolore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eu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fugiat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nulla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pariatur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Excepteur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sint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occaecat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cupidatat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non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proident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in culpa qui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officia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deserunt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mollit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anim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id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est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laborum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Lorem ipsum dolor sit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amet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consectetur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adipiscing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sed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do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eiusmod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tempor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incididunt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et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dolore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magna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aliqua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enim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ad minim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veniam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quis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nostrud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exercitation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ullamco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nisi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ut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aliquip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ex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commodo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consequat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Duis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aute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irure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dolor in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reprehenderit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voluptate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velit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esse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cillum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dolore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eu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fugiat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nulla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pariatur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Excepteur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sint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occaecat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cupidatat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non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proident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,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sunt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in culpa qui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officia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deserunt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mollit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anim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id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est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 </w:t>
      </w:r>
      <w:proofErr w:type="spellStart"/>
      <w:r w:rsidRPr="00756CA4">
        <w:rPr>
          <w:rFonts w:asciiTheme="minorHAnsi" w:hAnsiTheme="minorHAnsi" w:cstheme="minorHAnsi"/>
          <w:sz w:val="18"/>
          <w:szCs w:val="20"/>
          <w:lang w:val="en-US"/>
        </w:rPr>
        <w:t>laborum</w:t>
      </w:r>
      <w:proofErr w:type="spellEnd"/>
      <w:r w:rsidRPr="00756CA4">
        <w:rPr>
          <w:rFonts w:asciiTheme="minorHAnsi" w:hAnsiTheme="minorHAnsi" w:cstheme="minorHAnsi"/>
          <w:sz w:val="18"/>
          <w:szCs w:val="20"/>
          <w:lang w:val="en-US"/>
        </w:rPr>
        <w:t xml:space="preserve">. </w:t>
      </w:r>
    </w:p>
    <w:p w14:paraId="230D253C" w14:textId="77777777" w:rsidR="00526568" w:rsidRPr="00580545" w:rsidRDefault="00526568" w:rsidP="00A8627A">
      <w:pPr>
        <w:spacing w:after="0" w:line="240" w:lineRule="exact"/>
        <w:ind w:firstLine="0"/>
        <w:rPr>
          <w:rFonts w:asciiTheme="minorHAnsi" w:hAnsiTheme="minorHAnsi" w:cstheme="minorHAnsi"/>
          <w:sz w:val="20"/>
          <w:szCs w:val="20"/>
          <w:lang w:val="en-US"/>
        </w:rPr>
      </w:pPr>
    </w:p>
    <w:p w14:paraId="54874391" w14:textId="548E68EC" w:rsidR="00526568" w:rsidRPr="00290D64" w:rsidRDefault="00C85CB0" w:rsidP="00E44D4D">
      <w:pPr>
        <w:spacing w:after="0" w:line="240" w:lineRule="exact"/>
        <w:ind w:firstLine="0"/>
        <w:rPr>
          <w:rFonts w:asciiTheme="minorHAnsi" w:hAnsiTheme="minorHAnsi" w:cstheme="minorHAnsi"/>
          <w:color w:val="FF0000"/>
          <w:spacing w:val="-2"/>
          <w:kern w:val="2"/>
          <w:sz w:val="20"/>
          <w:szCs w:val="20"/>
          <w:lang w:val="en-GB"/>
        </w:rPr>
      </w:pPr>
      <w:r w:rsidRPr="00580545">
        <w:rPr>
          <w:rFonts w:asciiTheme="minorHAnsi" w:hAnsiTheme="minorHAnsi" w:cstheme="minorHAnsi"/>
          <w:spacing w:val="-2"/>
          <w:kern w:val="2"/>
          <w:sz w:val="20"/>
          <w:szCs w:val="20"/>
          <w:lang w:val="en-GB"/>
        </w:rPr>
        <w:t xml:space="preserve">Keywords: </w:t>
      </w:r>
      <w:r w:rsidR="00526568" w:rsidRPr="00290D64">
        <w:rPr>
          <w:rFonts w:asciiTheme="minorHAnsi" w:hAnsiTheme="minorHAnsi" w:cstheme="minorHAnsi"/>
          <w:color w:val="FF0000"/>
          <w:spacing w:val="-2"/>
          <w:kern w:val="2"/>
          <w:sz w:val="20"/>
          <w:szCs w:val="20"/>
          <w:lang w:val="en-GB"/>
        </w:rPr>
        <w:t>[4-7]</w:t>
      </w:r>
      <w:bookmarkEnd w:id="0"/>
    </w:p>
    <w:sectPr w:rsidR="00526568" w:rsidRPr="00290D64" w:rsidSect="00723C60">
      <w:headerReference w:type="even" r:id="rId8"/>
      <w:headerReference w:type="default" r:id="rId9"/>
      <w:headerReference w:type="first" r:id="rId10"/>
      <w:footerReference w:type="first" r:id="rId11"/>
      <w:pgSz w:w="9129" w:h="13041" w:code="151"/>
      <w:pgMar w:top="1134" w:right="1134" w:bottom="1418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7BAF" w14:textId="77777777" w:rsidR="00AF206B" w:rsidRDefault="00AF206B" w:rsidP="00E24F9E">
      <w:pPr>
        <w:spacing w:after="0" w:line="240" w:lineRule="auto"/>
      </w:pPr>
      <w:r>
        <w:separator/>
      </w:r>
    </w:p>
  </w:endnote>
  <w:endnote w:type="continuationSeparator" w:id="0">
    <w:p w14:paraId="4907EAB4" w14:textId="77777777" w:rsidR="00AF206B" w:rsidRDefault="00AF206B" w:rsidP="00E2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calaSansPro-Regular">
    <w:altName w:val="Calibri"/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calaSansPro-Light">
    <w:panose1 w:val="02000503040000020003"/>
    <w:charset w:val="00"/>
    <w:family w:val="modern"/>
    <w:notTrueType/>
    <w:pitch w:val="variable"/>
    <w:sig w:usb0="800000AF" w:usb1="4000A04A" w:usb2="00000000" w:usb3="00000000" w:csb0="00000093" w:csb1="00000000"/>
  </w:font>
  <w:font w:name="ScalaSansPro-CondRegular">
    <w:panose1 w:val="02000506040000020003"/>
    <w:charset w:val="00"/>
    <w:family w:val="modern"/>
    <w:notTrueType/>
    <w:pitch w:val="variable"/>
    <w:sig w:usb0="800000AF" w:usb1="4000A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72E55" w14:textId="1B1B4577" w:rsidR="007B7720" w:rsidRPr="00981D9C" w:rsidRDefault="00981D9C" w:rsidP="00981D9C">
    <w:pPr>
      <w:pStyle w:val="Stopka"/>
      <w:spacing w:line="260" w:lineRule="exact"/>
      <w:ind w:firstLine="0"/>
      <w:jc w:val="left"/>
      <w:rPr>
        <w:rFonts w:ascii="ScalaSansPro-Regular" w:hAnsi="ScalaSansPro-Regular" w:cstheme="minorHAnsi"/>
        <w:sz w:val="16"/>
      </w:rPr>
    </w:pPr>
    <w:r w:rsidRPr="00981D9C">
      <w:rPr>
        <w:rFonts w:ascii="ScalaSansPro-Regular" w:hAnsi="ScalaSansPro-Regular" w:cstheme="minorHAnsi"/>
        <w:sz w:val="16"/>
      </w:rPr>
      <w:t xml:space="preserve">Data wpłynięcia tekstu do redakcji: </w:t>
    </w:r>
    <w:r w:rsidRPr="00981D9C">
      <w:rPr>
        <w:rFonts w:ascii="ScalaSansPro-Regular" w:hAnsi="ScalaSansPro-Regular" w:cstheme="minorHAnsi"/>
        <w:color w:val="FF0000"/>
        <w:sz w:val="16"/>
      </w:rPr>
      <w:t>dzień, miesiąc, rok</w:t>
    </w:r>
    <w:r w:rsidRPr="00981D9C">
      <w:rPr>
        <w:rFonts w:ascii="ScalaSansPro-Regular" w:hAnsi="ScalaSansPro-Regular" w:cstheme="minorHAnsi"/>
        <w:sz w:val="16"/>
      </w:rPr>
      <w:t xml:space="preserve">. Data </w:t>
    </w:r>
    <w:r w:rsidR="005D084E">
      <w:rPr>
        <w:rFonts w:ascii="ScalaSansPro-Regular" w:hAnsi="ScalaSansPro-Regular" w:cstheme="minorHAnsi"/>
        <w:sz w:val="16"/>
      </w:rPr>
      <w:t>akceptacji tekstu do publikacji</w:t>
    </w:r>
    <w:r w:rsidRPr="00981D9C">
      <w:rPr>
        <w:rFonts w:ascii="ScalaSansPro-Regular" w:hAnsi="ScalaSansPro-Regular" w:cstheme="minorHAnsi"/>
        <w:sz w:val="16"/>
      </w:rPr>
      <w:t xml:space="preserve">:  </w:t>
    </w:r>
    <w:r w:rsidRPr="00981D9C">
      <w:rPr>
        <w:rFonts w:ascii="ScalaSansPro-Regular" w:hAnsi="ScalaSansPro-Regular" w:cstheme="minorHAnsi"/>
        <w:color w:val="0000FF"/>
        <w:sz w:val="16"/>
      </w:rPr>
      <w:t>dzień, miesiąc, rok</w:t>
    </w:r>
    <w:r w:rsidRPr="00981D9C">
      <w:rPr>
        <w:rFonts w:ascii="ScalaSansPro-Regular" w:hAnsi="ScalaSansPro-Regular" w:cstheme="minorHAnsi"/>
        <w:sz w:val="16"/>
      </w:rPr>
      <w:t xml:space="preserve">. </w:t>
    </w:r>
    <w:r w:rsidR="005D084E">
      <w:rPr>
        <w:rFonts w:ascii="ScalaSansPro-Regular" w:hAnsi="ScalaSansPro-Regular" w:cstheme="minorHAnsi"/>
        <w:sz w:val="16"/>
      </w:rPr>
      <w:t xml:space="preserve">| </w:t>
    </w:r>
    <w:r w:rsidRPr="00981D9C">
      <w:rPr>
        <w:rFonts w:ascii="ScalaSansPro-Regular" w:hAnsi="ScalaSansPro-Regular" w:cstheme="minorHAnsi"/>
        <w:sz w:val="16"/>
        <w:lang w:val="en-US"/>
      </w:rPr>
      <w:t xml:space="preserve">Received </w:t>
    </w:r>
    <w:r w:rsidRPr="00981D9C">
      <w:rPr>
        <w:rFonts w:ascii="ScalaSansPro-Regular" w:hAnsi="ScalaSansPro-Regular" w:cstheme="minorHAnsi"/>
        <w:color w:val="FF0000"/>
        <w:sz w:val="16"/>
        <w:lang w:val="en-US"/>
      </w:rPr>
      <w:t>day month year</w:t>
    </w:r>
    <w:r w:rsidRPr="00981D9C">
      <w:rPr>
        <w:rFonts w:ascii="ScalaSansPro-Regular" w:hAnsi="ScalaSansPro-Regular" w:cstheme="minorHAnsi"/>
        <w:sz w:val="16"/>
        <w:lang w:val="en-US"/>
      </w:rPr>
      <w:t xml:space="preserve">; Accepted </w:t>
    </w:r>
    <w:r w:rsidRPr="00981D9C">
      <w:rPr>
        <w:rFonts w:ascii="ScalaSansPro-Regular" w:hAnsi="ScalaSansPro-Regular" w:cstheme="minorHAnsi"/>
        <w:color w:val="0000FF"/>
        <w:sz w:val="16"/>
        <w:lang w:val="en-US"/>
      </w:rPr>
      <w:t>day month year</w:t>
    </w:r>
    <w:r w:rsidRPr="00981D9C">
      <w:rPr>
        <w:rFonts w:ascii="ScalaSansPro-Regular" w:hAnsi="ScalaSansPro-Regular" w:cstheme="minorHAnsi"/>
        <w:sz w:val="16"/>
        <w:lang w:val="en-US"/>
      </w:rPr>
      <w:t>.</w:t>
    </w:r>
    <w:r w:rsidR="007B7720" w:rsidRPr="00981D9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58132" w14:textId="77777777" w:rsidR="00AF206B" w:rsidRDefault="00AF206B" w:rsidP="00E24F9E">
      <w:pPr>
        <w:spacing w:after="0" w:line="240" w:lineRule="auto"/>
      </w:pPr>
      <w:r>
        <w:separator/>
      </w:r>
    </w:p>
  </w:footnote>
  <w:footnote w:type="continuationSeparator" w:id="0">
    <w:p w14:paraId="0F7E30D1" w14:textId="77777777" w:rsidR="00AF206B" w:rsidRDefault="00AF206B" w:rsidP="00E2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8EDC3" w14:textId="7C0CC742" w:rsidR="007B7720" w:rsidRDefault="007B7720" w:rsidP="00723C60">
    <w:pPr>
      <w:pStyle w:val="Nagwek"/>
      <w:ind w:firstLine="0"/>
    </w:pPr>
    <w:r w:rsidRPr="006A1BB8">
      <w:rPr>
        <w:rFonts w:ascii="ScalaSansPro-Light" w:hAnsi="ScalaSansPro-Light"/>
        <w:sz w:val="16"/>
        <w:szCs w:val="16"/>
      </w:rPr>
      <w:t xml:space="preserve">Oskar </w:t>
    </w:r>
    <w:proofErr w:type="spellStart"/>
    <w:r w:rsidRPr="006A1BB8">
      <w:rPr>
        <w:rFonts w:ascii="ScalaSansPro-Light" w:hAnsi="ScalaSansPro-Light"/>
        <w:sz w:val="16"/>
        <w:szCs w:val="16"/>
      </w:rPr>
      <w:t>Pratt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07619" w14:textId="35AFF08E" w:rsidR="007B7720" w:rsidRPr="00723C60" w:rsidRDefault="007B7720" w:rsidP="00723C60">
    <w:pPr>
      <w:pStyle w:val="Nagwek"/>
      <w:ind w:firstLine="0"/>
      <w:jc w:val="right"/>
    </w:pPr>
    <w:r w:rsidRPr="006A1BB8">
      <w:rPr>
        <w:rFonts w:ascii="ScalaSansPro-Light" w:hAnsi="ScalaSansPro-Light"/>
        <w:sz w:val="16"/>
      </w:rPr>
      <w:t>Procesy wdrażania pracowników w Polsce w obowiązki zawodowe i ku</w:t>
    </w:r>
    <w:r>
      <w:rPr>
        <w:rFonts w:ascii="ScalaSansPro-Light" w:hAnsi="ScalaSansPro-Light"/>
        <w:sz w:val="16"/>
      </w:rPr>
      <w:t>lturę organizacyjną w…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1A3BA" w14:textId="1948A13C" w:rsidR="007B7720" w:rsidRDefault="007B7720" w:rsidP="00723C60">
    <w:pPr>
      <w:pStyle w:val="Nagwek"/>
      <w:tabs>
        <w:tab w:val="clear" w:pos="4536"/>
        <w:tab w:val="center" w:pos="5529"/>
        <w:tab w:val="center" w:pos="5670"/>
      </w:tabs>
      <w:ind w:firstLine="0"/>
      <w:rPr>
        <w:rFonts w:ascii="ScalaSansPro-CondRegular" w:hAnsi="ScalaSansPro-CondRegular"/>
        <w:sz w:val="16"/>
      </w:rPr>
    </w:pPr>
    <w:r w:rsidRPr="00556E55">
      <w:rPr>
        <w:rFonts w:ascii="ScalaSansPro-CondRegular" w:hAnsi="ScalaSansPro-CondRegular"/>
        <w:sz w:val="16"/>
      </w:rPr>
      <w:t xml:space="preserve">Zoon Politikon </w:t>
    </w:r>
    <w:r w:rsidR="00290D64" w:rsidRPr="00290D64">
      <w:rPr>
        <w:rFonts w:ascii="ScalaSansPro-CondRegular" w:hAnsi="ScalaSansPro-CondRegular"/>
        <w:color w:val="0000FF"/>
        <w:sz w:val="16"/>
      </w:rPr>
      <w:t>xx</w:t>
    </w:r>
    <w:r w:rsidRPr="00290D64">
      <w:rPr>
        <w:rFonts w:ascii="ScalaSansPro-CondRegular" w:hAnsi="ScalaSansPro-CondRegular"/>
        <w:color w:val="0000FF"/>
        <w:sz w:val="16"/>
      </w:rPr>
      <w:t xml:space="preserve"> / </w:t>
    </w:r>
    <w:proofErr w:type="spellStart"/>
    <w:r w:rsidR="00290D64" w:rsidRPr="00290D64">
      <w:rPr>
        <w:rFonts w:ascii="ScalaSansPro-CondRegular" w:hAnsi="ScalaSansPro-CondRegular"/>
        <w:color w:val="0000FF"/>
        <w:sz w:val="16"/>
      </w:rPr>
      <w:t>xxxx</w:t>
    </w:r>
    <w:proofErr w:type="spellEnd"/>
    <w:r w:rsidRPr="00290D64">
      <w:rPr>
        <w:rFonts w:ascii="ScalaSansPro-CondRegular" w:hAnsi="ScalaSansPro-CondRegular"/>
        <w:color w:val="0000FF"/>
        <w:sz w:val="16"/>
      </w:rPr>
      <w:t xml:space="preserve"> </w:t>
    </w:r>
    <w:r>
      <w:rPr>
        <w:rFonts w:ascii="ScalaSansPro-CondRegular" w:hAnsi="ScalaSansPro-CondRegular"/>
        <w:sz w:val="16"/>
      </w:rPr>
      <w:tab/>
    </w:r>
    <w:r w:rsidRPr="00693BC7">
      <w:rPr>
        <w:rFonts w:ascii="ScalaSansPro-CondRegular" w:hAnsi="ScalaSansPro-CondRegular"/>
        <w:sz w:val="16"/>
        <w:szCs w:val="16"/>
      </w:rPr>
      <w:t xml:space="preserve">DOI: </w:t>
    </w:r>
    <w:r>
      <w:rPr>
        <w:rFonts w:ascii="ScalaSansPro-CondRegular" w:hAnsi="ScalaSansPro-CondRegular"/>
        <w:sz w:val="16"/>
        <w:szCs w:val="16"/>
      </w:rPr>
      <w:t>10.4467/2543408XZOP.</w:t>
    </w:r>
    <w:r w:rsidR="00290D64" w:rsidRPr="00290D64">
      <w:rPr>
        <w:rFonts w:asciiTheme="minorHAnsi" w:hAnsiTheme="minorHAnsi" w:cstheme="minorHAnsi"/>
        <w:color w:val="0000FF"/>
        <w:sz w:val="18"/>
      </w:rPr>
      <w:t>x</w:t>
    </w:r>
    <w:r w:rsidR="00290D64" w:rsidRPr="00290D64">
      <w:rPr>
        <w:rFonts w:ascii="ScalaSansPro-CondRegular" w:hAnsi="ScalaSansPro-CondRegular"/>
        <w:color w:val="0000FF"/>
        <w:sz w:val="16"/>
        <w:szCs w:val="16"/>
      </w:rPr>
      <w:t>x.xxx.xxxxx</w:t>
    </w:r>
  </w:p>
  <w:p w14:paraId="131EB0C6" w14:textId="73993D91" w:rsidR="007B7720" w:rsidRPr="00D635D3" w:rsidRDefault="007B7720" w:rsidP="00D635D3">
    <w:pPr>
      <w:pStyle w:val="Nagwek"/>
      <w:tabs>
        <w:tab w:val="clear" w:pos="4536"/>
        <w:tab w:val="center" w:pos="5529"/>
        <w:tab w:val="center" w:pos="5670"/>
      </w:tabs>
      <w:ind w:firstLine="0"/>
      <w:rPr>
        <w:rFonts w:ascii="ScalaSansPro-CondRegular" w:hAnsi="ScalaSansPro-CondRegular"/>
        <w:sz w:val="16"/>
      </w:rPr>
    </w:pPr>
    <w:r w:rsidRPr="00D1329B">
      <w:rPr>
        <w:rFonts w:ascii="ScalaSansPro-CondRegular" w:hAnsi="ScalaSansPro-CondRegular"/>
        <w:sz w:val="16"/>
      </w:rPr>
      <w:t>http://www.ejournals.eu/Zoon-Politikon/</w:t>
    </w:r>
  </w:p>
  <w:p w14:paraId="0FC536CF" w14:textId="77777777" w:rsidR="007B7720" w:rsidRDefault="007B77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Icono&#10;&#10;Descripción generada automáticamente" style="width:174.5pt;height:174.5pt;visibility:visible;mso-wrap-style:square" o:bullet="t">
        <v:imagedata r:id="rId1" o:title="Icono&#10;&#10;Descripción generada automáticamente"/>
      </v:shape>
    </w:pict>
  </w:numPicBullet>
  <w:abstractNum w:abstractNumId="0" w15:restartNumberingAfterBreak="0">
    <w:nsid w:val="14D449A4"/>
    <w:multiLevelType w:val="hybridMultilevel"/>
    <w:tmpl w:val="DD8C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0636"/>
    <w:multiLevelType w:val="hybridMultilevel"/>
    <w:tmpl w:val="C9DA6028"/>
    <w:lvl w:ilvl="0" w:tplc="7B7CEB3C">
      <w:start w:val="1"/>
      <w:numFmt w:val="decimal"/>
      <w:lvlText w:val="%1."/>
      <w:lvlJc w:val="left"/>
      <w:pPr>
        <w:ind w:left="720" w:hanging="360"/>
      </w:pPr>
      <w:rPr>
        <w:rFonts w:ascii="ScalaSansPro-Regular" w:hAnsi="ScalaSansPro-Regular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1BD1"/>
    <w:multiLevelType w:val="multilevel"/>
    <w:tmpl w:val="94B6802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3128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C87627"/>
    <w:multiLevelType w:val="hybridMultilevel"/>
    <w:tmpl w:val="E25EEBE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8832DD"/>
    <w:multiLevelType w:val="hybridMultilevel"/>
    <w:tmpl w:val="FE22F99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D34599"/>
    <w:multiLevelType w:val="hybridMultilevel"/>
    <w:tmpl w:val="60400EA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97163DE"/>
    <w:multiLevelType w:val="hybridMultilevel"/>
    <w:tmpl w:val="FFE0FF8E"/>
    <w:lvl w:ilvl="0" w:tplc="742E8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3E5A8A"/>
    <w:multiLevelType w:val="hybridMultilevel"/>
    <w:tmpl w:val="7196FFA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58E1CAF"/>
    <w:multiLevelType w:val="hybridMultilevel"/>
    <w:tmpl w:val="23B2E89E"/>
    <w:lvl w:ilvl="0" w:tplc="98DEF0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863D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9746B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9908F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B464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D62A4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9D418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74B7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5FE10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mirrorMargins/>
  <w:proofState w:spelling="clean"/>
  <w:defaultTabStop w:val="284"/>
  <w:autoHyphenation/>
  <w:consecutiveHyphenLimit w:val="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9E"/>
    <w:rsid w:val="000039A8"/>
    <w:rsid w:val="00005802"/>
    <w:rsid w:val="00013648"/>
    <w:rsid w:val="00013FA8"/>
    <w:rsid w:val="0002403C"/>
    <w:rsid w:val="00024B99"/>
    <w:rsid w:val="00025D7D"/>
    <w:rsid w:val="00026843"/>
    <w:rsid w:val="00030F66"/>
    <w:rsid w:val="00034305"/>
    <w:rsid w:val="00037486"/>
    <w:rsid w:val="000423E0"/>
    <w:rsid w:val="00042B2B"/>
    <w:rsid w:val="000431A1"/>
    <w:rsid w:val="00043E01"/>
    <w:rsid w:val="00044F91"/>
    <w:rsid w:val="00045C01"/>
    <w:rsid w:val="00050CA1"/>
    <w:rsid w:val="00051AB0"/>
    <w:rsid w:val="0005228D"/>
    <w:rsid w:val="000554C4"/>
    <w:rsid w:val="00060115"/>
    <w:rsid w:val="0006661A"/>
    <w:rsid w:val="0007171E"/>
    <w:rsid w:val="00071D6A"/>
    <w:rsid w:val="00075C1B"/>
    <w:rsid w:val="0008088A"/>
    <w:rsid w:val="00081D36"/>
    <w:rsid w:val="00081D43"/>
    <w:rsid w:val="00083BF4"/>
    <w:rsid w:val="00087A97"/>
    <w:rsid w:val="00092715"/>
    <w:rsid w:val="00093719"/>
    <w:rsid w:val="000939CA"/>
    <w:rsid w:val="00096A15"/>
    <w:rsid w:val="000A37B7"/>
    <w:rsid w:val="000A48EB"/>
    <w:rsid w:val="000B0044"/>
    <w:rsid w:val="000B16C9"/>
    <w:rsid w:val="000B1BE2"/>
    <w:rsid w:val="000B45EB"/>
    <w:rsid w:val="000B6BE4"/>
    <w:rsid w:val="000C1870"/>
    <w:rsid w:val="000C2991"/>
    <w:rsid w:val="000C3377"/>
    <w:rsid w:val="000C34AE"/>
    <w:rsid w:val="000C3D61"/>
    <w:rsid w:val="000C4F11"/>
    <w:rsid w:val="000C5EE4"/>
    <w:rsid w:val="000D0E91"/>
    <w:rsid w:val="000D10C3"/>
    <w:rsid w:val="000D48D7"/>
    <w:rsid w:val="000D6FC7"/>
    <w:rsid w:val="000E077B"/>
    <w:rsid w:val="000E0EBC"/>
    <w:rsid w:val="000E7BF5"/>
    <w:rsid w:val="000F0913"/>
    <w:rsid w:val="000F2571"/>
    <w:rsid w:val="000F2806"/>
    <w:rsid w:val="000F38E9"/>
    <w:rsid w:val="000F3CB2"/>
    <w:rsid w:val="000F5EAE"/>
    <w:rsid w:val="001000F4"/>
    <w:rsid w:val="001003A1"/>
    <w:rsid w:val="0010262C"/>
    <w:rsid w:val="00102BFC"/>
    <w:rsid w:val="001034DC"/>
    <w:rsid w:val="00103D25"/>
    <w:rsid w:val="00103F7D"/>
    <w:rsid w:val="00105B8A"/>
    <w:rsid w:val="001068A2"/>
    <w:rsid w:val="001068BF"/>
    <w:rsid w:val="00107489"/>
    <w:rsid w:val="00107B28"/>
    <w:rsid w:val="0011133C"/>
    <w:rsid w:val="00111B10"/>
    <w:rsid w:val="00111CBE"/>
    <w:rsid w:val="00112FBE"/>
    <w:rsid w:val="00116C50"/>
    <w:rsid w:val="00116CAE"/>
    <w:rsid w:val="0011777A"/>
    <w:rsid w:val="00120724"/>
    <w:rsid w:val="0012142D"/>
    <w:rsid w:val="00123590"/>
    <w:rsid w:val="00124E7C"/>
    <w:rsid w:val="00126512"/>
    <w:rsid w:val="00126665"/>
    <w:rsid w:val="00127469"/>
    <w:rsid w:val="001303EE"/>
    <w:rsid w:val="00131A4D"/>
    <w:rsid w:val="00131D1E"/>
    <w:rsid w:val="001323AE"/>
    <w:rsid w:val="00132F59"/>
    <w:rsid w:val="00134627"/>
    <w:rsid w:val="00135898"/>
    <w:rsid w:val="00135BCA"/>
    <w:rsid w:val="0014010B"/>
    <w:rsid w:val="00142903"/>
    <w:rsid w:val="00142DB0"/>
    <w:rsid w:val="00143185"/>
    <w:rsid w:val="0014400A"/>
    <w:rsid w:val="0014423C"/>
    <w:rsid w:val="00144CFC"/>
    <w:rsid w:val="00146909"/>
    <w:rsid w:val="00153EA4"/>
    <w:rsid w:val="00157539"/>
    <w:rsid w:val="00157A78"/>
    <w:rsid w:val="00163A51"/>
    <w:rsid w:val="00163BE1"/>
    <w:rsid w:val="001653BF"/>
    <w:rsid w:val="00165A2B"/>
    <w:rsid w:val="001662D6"/>
    <w:rsid w:val="00166A69"/>
    <w:rsid w:val="0017151F"/>
    <w:rsid w:val="0017570E"/>
    <w:rsid w:val="00176166"/>
    <w:rsid w:val="001766B3"/>
    <w:rsid w:val="00180B3F"/>
    <w:rsid w:val="00182692"/>
    <w:rsid w:val="00184451"/>
    <w:rsid w:val="00185CC6"/>
    <w:rsid w:val="00187DEE"/>
    <w:rsid w:val="00193542"/>
    <w:rsid w:val="00194684"/>
    <w:rsid w:val="001A38AE"/>
    <w:rsid w:val="001A68DA"/>
    <w:rsid w:val="001A78F7"/>
    <w:rsid w:val="001B1BF5"/>
    <w:rsid w:val="001B32F6"/>
    <w:rsid w:val="001B3E5E"/>
    <w:rsid w:val="001B3EC5"/>
    <w:rsid w:val="001B4BEE"/>
    <w:rsid w:val="001C0DF7"/>
    <w:rsid w:val="001C4E5F"/>
    <w:rsid w:val="001C741B"/>
    <w:rsid w:val="001D14AA"/>
    <w:rsid w:val="001D5F6C"/>
    <w:rsid w:val="001D63B1"/>
    <w:rsid w:val="001E18BC"/>
    <w:rsid w:val="001E1D98"/>
    <w:rsid w:val="001E46BA"/>
    <w:rsid w:val="001F178A"/>
    <w:rsid w:val="001F23D1"/>
    <w:rsid w:val="001F3DA9"/>
    <w:rsid w:val="001F51D4"/>
    <w:rsid w:val="001F6041"/>
    <w:rsid w:val="002012DD"/>
    <w:rsid w:val="00201893"/>
    <w:rsid w:val="0020356F"/>
    <w:rsid w:val="00204609"/>
    <w:rsid w:val="00204679"/>
    <w:rsid w:val="00211218"/>
    <w:rsid w:val="002131B5"/>
    <w:rsid w:val="00216DE9"/>
    <w:rsid w:val="002205AB"/>
    <w:rsid w:val="002206E1"/>
    <w:rsid w:val="00221E80"/>
    <w:rsid w:val="00223298"/>
    <w:rsid w:val="00226CA2"/>
    <w:rsid w:val="00233060"/>
    <w:rsid w:val="00233C15"/>
    <w:rsid w:val="002352DA"/>
    <w:rsid w:val="0023691E"/>
    <w:rsid w:val="00236CCB"/>
    <w:rsid w:val="00237184"/>
    <w:rsid w:val="002408BC"/>
    <w:rsid w:val="00241872"/>
    <w:rsid w:val="00243623"/>
    <w:rsid w:val="0024437D"/>
    <w:rsid w:val="00244E78"/>
    <w:rsid w:val="00245B62"/>
    <w:rsid w:val="00246BB2"/>
    <w:rsid w:val="00246D41"/>
    <w:rsid w:val="00246D89"/>
    <w:rsid w:val="00246ECE"/>
    <w:rsid w:val="00247230"/>
    <w:rsid w:val="00250E25"/>
    <w:rsid w:val="002524CE"/>
    <w:rsid w:val="002529B2"/>
    <w:rsid w:val="0025324C"/>
    <w:rsid w:val="00253EF1"/>
    <w:rsid w:val="00255F13"/>
    <w:rsid w:val="002634B9"/>
    <w:rsid w:val="0026618D"/>
    <w:rsid w:val="0026684F"/>
    <w:rsid w:val="00266D4D"/>
    <w:rsid w:val="00273BD3"/>
    <w:rsid w:val="0027550A"/>
    <w:rsid w:val="00277F09"/>
    <w:rsid w:val="00280BE1"/>
    <w:rsid w:val="0028189A"/>
    <w:rsid w:val="00284B26"/>
    <w:rsid w:val="0028667B"/>
    <w:rsid w:val="00290D64"/>
    <w:rsid w:val="00293DF2"/>
    <w:rsid w:val="00293EC6"/>
    <w:rsid w:val="00294F31"/>
    <w:rsid w:val="0029628E"/>
    <w:rsid w:val="002977A7"/>
    <w:rsid w:val="002A1D32"/>
    <w:rsid w:val="002A2237"/>
    <w:rsid w:val="002A26B1"/>
    <w:rsid w:val="002A41BF"/>
    <w:rsid w:val="002B06D7"/>
    <w:rsid w:val="002B2043"/>
    <w:rsid w:val="002B2845"/>
    <w:rsid w:val="002B37F7"/>
    <w:rsid w:val="002B3D46"/>
    <w:rsid w:val="002B4F05"/>
    <w:rsid w:val="002C05F9"/>
    <w:rsid w:val="002C1BAB"/>
    <w:rsid w:val="002C295A"/>
    <w:rsid w:val="002C2EF5"/>
    <w:rsid w:val="002C6985"/>
    <w:rsid w:val="002C7F25"/>
    <w:rsid w:val="002D2774"/>
    <w:rsid w:val="002D2BAF"/>
    <w:rsid w:val="002E26AB"/>
    <w:rsid w:val="002E2AD6"/>
    <w:rsid w:val="002E42EE"/>
    <w:rsid w:val="002E465D"/>
    <w:rsid w:val="002E4E8C"/>
    <w:rsid w:val="002F4014"/>
    <w:rsid w:val="002F6604"/>
    <w:rsid w:val="00301302"/>
    <w:rsid w:val="003028A6"/>
    <w:rsid w:val="0030326D"/>
    <w:rsid w:val="0030442F"/>
    <w:rsid w:val="00304B39"/>
    <w:rsid w:val="00305027"/>
    <w:rsid w:val="00310507"/>
    <w:rsid w:val="00310DE3"/>
    <w:rsid w:val="003129D5"/>
    <w:rsid w:val="0031314D"/>
    <w:rsid w:val="003213C1"/>
    <w:rsid w:val="00321B47"/>
    <w:rsid w:val="00321E54"/>
    <w:rsid w:val="0032207A"/>
    <w:rsid w:val="0032244F"/>
    <w:rsid w:val="00322631"/>
    <w:rsid w:val="00324BB7"/>
    <w:rsid w:val="00324F66"/>
    <w:rsid w:val="00326674"/>
    <w:rsid w:val="00327730"/>
    <w:rsid w:val="00327800"/>
    <w:rsid w:val="00332397"/>
    <w:rsid w:val="00333161"/>
    <w:rsid w:val="003343FF"/>
    <w:rsid w:val="003348DA"/>
    <w:rsid w:val="00334EDF"/>
    <w:rsid w:val="00336235"/>
    <w:rsid w:val="003404D8"/>
    <w:rsid w:val="00341AC6"/>
    <w:rsid w:val="00342226"/>
    <w:rsid w:val="0034262C"/>
    <w:rsid w:val="00343AF7"/>
    <w:rsid w:val="00344D80"/>
    <w:rsid w:val="00351FDA"/>
    <w:rsid w:val="00357107"/>
    <w:rsid w:val="0036200D"/>
    <w:rsid w:val="00362A42"/>
    <w:rsid w:val="00367884"/>
    <w:rsid w:val="00374587"/>
    <w:rsid w:val="00375A64"/>
    <w:rsid w:val="003818B0"/>
    <w:rsid w:val="003843E2"/>
    <w:rsid w:val="00386C6C"/>
    <w:rsid w:val="00386DC5"/>
    <w:rsid w:val="00387F07"/>
    <w:rsid w:val="0039474C"/>
    <w:rsid w:val="003978B2"/>
    <w:rsid w:val="003A129E"/>
    <w:rsid w:val="003A1636"/>
    <w:rsid w:val="003A1C9B"/>
    <w:rsid w:val="003A28BF"/>
    <w:rsid w:val="003A3057"/>
    <w:rsid w:val="003A41E4"/>
    <w:rsid w:val="003B03EB"/>
    <w:rsid w:val="003B0806"/>
    <w:rsid w:val="003B17F0"/>
    <w:rsid w:val="003B18B1"/>
    <w:rsid w:val="003B3235"/>
    <w:rsid w:val="003B3496"/>
    <w:rsid w:val="003B3BE7"/>
    <w:rsid w:val="003B4DAE"/>
    <w:rsid w:val="003B5785"/>
    <w:rsid w:val="003B710D"/>
    <w:rsid w:val="003C08BF"/>
    <w:rsid w:val="003C52CE"/>
    <w:rsid w:val="003C56D8"/>
    <w:rsid w:val="003D58BD"/>
    <w:rsid w:val="003D5A6E"/>
    <w:rsid w:val="003D65BF"/>
    <w:rsid w:val="003F0EB3"/>
    <w:rsid w:val="0040058A"/>
    <w:rsid w:val="004027A4"/>
    <w:rsid w:val="00404B90"/>
    <w:rsid w:val="00406797"/>
    <w:rsid w:val="004124C0"/>
    <w:rsid w:val="00415523"/>
    <w:rsid w:val="00415E8C"/>
    <w:rsid w:val="004227A1"/>
    <w:rsid w:val="00423A8D"/>
    <w:rsid w:val="00423D3F"/>
    <w:rsid w:val="00425C9E"/>
    <w:rsid w:val="0042789B"/>
    <w:rsid w:val="00430640"/>
    <w:rsid w:val="00430727"/>
    <w:rsid w:val="00431BCF"/>
    <w:rsid w:val="00432C74"/>
    <w:rsid w:val="00433C85"/>
    <w:rsid w:val="00436445"/>
    <w:rsid w:val="0043701A"/>
    <w:rsid w:val="0043791B"/>
    <w:rsid w:val="0044076E"/>
    <w:rsid w:val="00441151"/>
    <w:rsid w:val="00441E0F"/>
    <w:rsid w:val="00446B54"/>
    <w:rsid w:val="00447BCE"/>
    <w:rsid w:val="00450329"/>
    <w:rsid w:val="00452E69"/>
    <w:rsid w:val="004546CD"/>
    <w:rsid w:val="00456883"/>
    <w:rsid w:val="00460476"/>
    <w:rsid w:val="004624CC"/>
    <w:rsid w:val="00462D09"/>
    <w:rsid w:val="00464F3C"/>
    <w:rsid w:val="0046543D"/>
    <w:rsid w:val="00465901"/>
    <w:rsid w:val="0046622A"/>
    <w:rsid w:val="00472157"/>
    <w:rsid w:val="0047495E"/>
    <w:rsid w:val="00475B65"/>
    <w:rsid w:val="0048060C"/>
    <w:rsid w:val="0048061C"/>
    <w:rsid w:val="004825E6"/>
    <w:rsid w:val="00483F84"/>
    <w:rsid w:val="004876E9"/>
    <w:rsid w:val="00487C8A"/>
    <w:rsid w:val="00487D90"/>
    <w:rsid w:val="00495072"/>
    <w:rsid w:val="004961B6"/>
    <w:rsid w:val="00496634"/>
    <w:rsid w:val="004A2079"/>
    <w:rsid w:val="004A4861"/>
    <w:rsid w:val="004A5C83"/>
    <w:rsid w:val="004A7A41"/>
    <w:rsid w:val="004B0D1C"/>
    <w:rsid w:val="004B4E00"/>
    <w:rsid w:val="004B4E9B"/>
    <w:rsid w:val="004B5411"/>
    <w:rsid w:val="004B595E"/>
    <w:rsid w:val="004B5B1E"/>
    <w:rsid w:val="004B5D00"/>
    <w:rsid w:val="004B7479"/>
    <w:rsid w:val="004C2795"/>
    <w:rsid w:val="004C430E"/>
    <w:rsid w:val="004C534F"/>
    <w:rsid w:val="004C5478"/>
    <w:rsid w:val="004D08B1"/>
    <w:rsid w:val="004D2C0E"/>
    <w:rsid w:val="004D49FF"/>
    <w:rsid w:val="004D56D4"/>
    <w:rsid w:val="004D5EAA"/>
    <w:rsid w:val="004D6541"/>
    <w:rsid w:val="004D6800"/>
    <w:rsid w:val="004D78BD"/>
    <w:rsid w:val="004E25AA"/>
    <w:rsid w:val="004E2BEC"/>
    <w:rsid w:val="004E33A5"/>
    <w:rsid w:val="004E7054"/>
    <w:rsid w:val="004F0AE8"/>
    <w:rsid w:val="004F15D5"/>
    <w:rsid w:val="004F2470"/>
    <w:rsid w:val="004F2DF6"/>
    <w:rsid w:val="004F2F83"/>
    <w:rsid w:val="004F42E5"/>
    <w:rsid w:val="004F4B86"/>
    <w:rsid w:val="004F5394"/>
    <w:rsid w:val="00500E0D"/>
    <w:rsid w:val="00502A03"/>
    <w:rsid w:val="00502D0D"/>
    <w:rsid w:val="00504ADC"/>
    <w:rsid w:val="00513A9A"/>
    <w:rsid w:val="00514D6C"/>
    <w:rsid w:val="00515D00"/>
    <w:rsid w:val="00515F0D"/>
    <w:rsid w:val="005179B6"/>
    <w:rsid w:val="005212B9"/>
    <w:rsid w:val="00521BE7"/>
    <w:rsid w:val="00522FC5"/>
    <w:rsid w:val="00523B08"/>
    <w:rsid w:val="00524871"/>
    <w:rsid w:val="00526568"/>
    <w:rsid w:val="00527C89"/>
    <w:rsid w:val="00527F4F"/>
    <w:rsid w:val="0053148D"/>
    <w:rsid w:val="00532A93"/>
    <w:rsid w:val="00534FF4"/>
    <w:rsid w:val="00535915"/>
    <w:rsid w:val="005359E9"/>
    <w:rsid w:val="00540421"/>
    <w:rsid w:val="005414DF"/>
    <w:rsid w:val="00541C4C"/>
    <w:rsid w:val="00541D60"/>
    <w:rsid w:val="005435BD"/>
    <w:rsid w:val="00546ECC"/>
    <w:rsid w:val="00547F68"/>
    <w:rsid w:val="00552DF8"/>
    <w:rsid w:val="00554B37"/>
    <w:rsid w:val="005550AE"/>
    <w:rsid w:val="00560C84"/>
    <w:rsid w:val="00561CB3"/>
    <w:rsid w:val="005629AD"/>
    <w:rsid w:val="00562B1A"/>
    <w:rsid w:val="0056338A"/>
    <w:rsid w:val="0056591C"/>
    <w:rsid w:val="00570585"/>
    <w:rsid w:val="00570AA3"/>
    <w:rsid w:val="005723E8"/>
    <w:rsid w:val="00574B8B"/>
    <w:rsid w:val="005750F0"/>
    <w:rsid w:val="00577BBC"/>
    <w:rsid w:val="00580545"/>
    <w:rsid w:val="005824C3"/>
    <w:rsid w:val="00582E3B"/>
    <w:rsid w:val="0058362B"/>
    <w:rsid w:val="005842FB"/>
    <w:rsid w:val="005845B5"/>
    <w:rsid w:val="0058468A"/>
    <w:rsid w:val="005863DD"/>
    <w:rsid w:val="005907EA"/>
    <w:rsid w:val="0059481E"/>
    <w:rsid w:val="00594A78"/>
    <w:rsid w:val="005A1783"/>
    <w:rsid w:val="005A4491"/>
    <w:rsid w:val="005A4E36"/>
    <w:rsid w:val="005A66FE"/>
    <w:rsid w:val="005A6C66"/>
    <w:rsid w:val="005B2AAE"/>
    <w:rsid w:val="005B6DB2"/>
    <w:rsid w:val="005C0730"/>
    <w:rsid w:val="005C1F8D"/>
    <w:rsid w:val="005C24E1"/>
    <w:rsid w:val="005C463B"/>
    <w:rsid w:val="005C651B"/>
    <w:rsid w:val="005D0587"/>
    <w:rsid w:val="005D084E"/>
    <w:rsid w:val="005D0C53"/>
    <w:rsid w:val="005D16C4"/>
    <w:rsid w:val="005D1C31"/>
    <w:rsid w:val="005D305D"/>
    <w:rsid w:val="005D3A67"/>
    <w:rsid w:val="005D4092"/>
    <w:rsid w:val="005D4475"/>
    <w:rsid w:val="005E1321"/>
    <w:rsid w:val="005E3085"/>
    <w:rsid w:val="005E318A"/>
    <w:rsid w:val="005E61AC"/>
    <w:rsid w:val="005E676C"/>
    <w:rsid w:val="005E7B53"/>
    <w:rsid w:val="005F43EF"/>
    <w:rsid w:val="005F4F66"/>
    <w:rsid w:val="005F5348"/>
    <w:rsid w:val="005F5D5A"/>
    <w:rsid w:val="005F6213"/>
    <w:rsid w:val="005F75C5"/>
    <w:rsid w:val="006006E4"/>
    <w:rsid w:val="00600858"/>
    <w:rsid w:val="0060121E"/>
    <w:rsid w:val="0060252D"/>
    <w:rsid w:val="00603C9C"/>
    <w:rsid w:val="00605226"/>
    <w:rsid w:val="0060625F"/>
    <w:rsid w:val="006069C9"/>
    <w:rsid w:val="00607C5C"/>
    <w:rsid w:val="00610469"/>
    <w:rsid w:val="00610C26"/>
    <w:rsid w:val="006114A3"/>
    <w:rsid w:val="00614853"/>
    <w:rsid w:val="00616434"/>
    <w:rsid w:val="00620C48"/>
    <w:rsid w:val="00621950"/>
    <w:rsid w:val="006222E5"/>
    <w:rsid w:val="0062298B"/>
    <w:rsid w:val="00627A6A"/>
    <w:rsid w:val="00627C6F"/>
    <w:rsid w:val="00631391"/>
    <w:rsid w:val="00632B06"/>
    <w:rsid w:val="006335CB"/>
    <w:rsid w:val="00634C93"/>
    <w:rsid w:val="00635717"/>
    <w:rsid w:val="00636DBE"/>
    <w:rsid w:val="00637D36"/>
    <w:rsid w:val="006409A8"/>
    <w:rsid w:val="00640E45"/>
    <w:rsid w:val="006420C7"/>
    <w:rsid w:val="00647D2B"/>
    <w:rsid w:val="006514C8"/>
    <w:rsid w:val="00652FAF"/>
    <w:rsid w:val="00664417"/>
    <w:rsid w:val="00664AA8"/>
    <w:rsid w:val="006653CE"/>
    <w:rsid w:val="00667B03"/>
    <w:rsid w:val="006810A1"/>
    <w:rsid w:val="006819AB"/>
    <w:rsid w:val="006822E9"/>
    <w:rsid w:val="006824B3"/>
    <w:rsid w:val="00682516"/>
    <w:rsid w:val="0069058E"/>
    <w:rsid w:val="00690E83"/>
    <w:rsid w:val="006929F2"/>
    <w:rsid w:val="00693F1F"/>
    <w:rsid w:val="006979C7"/>
    <w:rsid w:val="006A1BB8"/>
    <w:rsid w:val="006A392B"/>
    <w:rsid w:val="006B1D24"/>
    <w:rsid w:val="006B305A"/>
    <w:rsid w:val="006B583D"/>
    <w:rsid w:val="006B6B30"/>
    <w:rsid w:val="006C316B"/>
    <w:rsid w:val="006C4214"/>
    <w:rsid w:val="006C6AD5"/>
    <w:rsid w:val="006D3B7C"/>
    <w:rsid w:val="006D4538"/>
    <w:rsid w:val="006D7FD7"/>
    <w:rsid w:val="006E1235"/>
    <w:rsid w:val="006E4FDC"/>
    <w:rsid w:val="006F1CA3"/>
    <w:rsid w:val="006F2A6A"/>
    <w:rsid w:val="006F48F8"/>
    <w:rsid w:val="0070022D"/>
    <w:rsid w:val="007029B7"/>
    <w:rsid w:val="007041E8"/>
    <w:rsid w:val="00704BA0"/>
    <w:rsid w:val="00712D4C"/>
    <w:rsid w:val="00712FE1"/>
    <w:rsid w:val="00713159"/>
    <w:rsid w:val="007140F1"/>
    <w:rsid w:val="00714ED9"/>
    <w:rsid w:val="007150A2"/>
    <w:rsid w:val="00716199"/>
    <w:rsid w:val="007176B2"/>
    <w:rsid w:val="00717AAD"/>
    <w:rsid w:val="00720EE0"/>
    <w:rsid w:val="0072103C"/>
    <w:rsid w:val="00723C60"/>
    <w:rsid w:val="007271AA"/>
    <w:rsid w:val="0073145F"/>
    <w:rsid w:val="00734CE0"/>
    <w:rsid w:val="00735648"/>
    <w:rsid w:val="007376FD"/>
    <w:rsid w:val="00742C87"/>
    <w:rsid w:val="00742F42"/>
    <w:rsid w:val="00743E0C"/>
    <w:rsid w:val="007440A2"/>
    <w:rsid w:val="0075153B"/>
    <w:rsid w:val="00756CA4"/>
    <w:rsid w:val="007572C3"/>
    <w:rsid w:val="00757F24"/>
    <w:rsid w:val="00762D2F"/>
    <w:rsid w:val="00765012"/>
    <w:rsid w:val="007660EA"/>
    <w:rsid w:val="00766DAA"/>
    <w:rsid w:val="00767EBB"/>
    <w:rsid w:val="00767F9D"/>
    <w:rsid w:val="00771034"/>
    <w:rsid w:val="0077346E"/>
    <w:rsid w:val="00774352"/>
    <w:rsid w:val="00775342"/>
    <w:rsid w:val="00777412"/>
    <w:rsid w:val="00782461"/>
    <w:rsid w:val="007829EE"/>
    <w:rsid w:val="00784EDE"/>
    <w:rsid w:val="00791BA2"/>
    <w:rsid w:val="007955E0"/>
    <w:rsid w:val="00795D3C"/>
    <w:rsid w:val="00796630"/>
    <w:rsid w:val="00797AD8"/>
    <w:rsid w:val="007A0DF8"/>
    <w:rsid w:val="007A1A19"/>
    <w:rsid w:val="007B12F7"/>
    <w:rsid w:val="007B134A"/>
    <w:rsid w:val="007B1FC8"/>
    <w:rsid w:val="007B28DF"/>
    <w:rsid w:val="007B31E9"/>
    <w:rsid w:val="007B4247"/>
    <w:rsid w:val="007B6969"/>
    <w:rsid w:val="007B7720"/>
    <w:rsid w:val="007C20A8"/>
    <w:rsid w:val="007C4220"/>
    <w:rsid w:val="007C57D5"/>
    <w:rsid w:val="007C6402"/>
    <w:rsid w:val="007C6DB7"/>
    <w:rsid w:val="007C7772"/>
    <w:rsid w:val="007D116D"/>
    <w:rsid w:val="007D5693"/>
    <w:rsid w:val="007E1DDC"/>
    <w:rsid w:val="007E3061"/>
    <w:rsid w:val="007E5811"/>
    <w:rsid w:val="007E5C61"/>
    <w:rsid w:val="007E667D"/>
    <w:rsid w:val="007F00F2"/>
    <w:rsid w:val="007F07F5"/>
    <w:rsid w:val="007F1E0B"/>
    <w:rsid w:val="007F2F65"/>
    <w:rsid w:val="007F3940"/>
    <w:rsid w:val="007F477A"/>
    <w:rsid w:val="007F563C"/>
    <w:rsid w:val="007F56E8"/>
    <w:rsid w:val="007F7D89"/>
    <w:rsid w:val="00800A42"/>
    <w:rsid w:val="00802716"/>
    <w:rsid w:val="008073EF"/>
    <w:rsid w:val="008114A8"/>
    <w:rsid w:val="00813D55"/>
    <w:rsid w:val="00816D82"/>
    <w:rsid w:val="00817CE6"/>
    <w:rsid w:val="008230FE"/>
    <w:rsid w:val="00831F45"/>
    <w:rsid w:val="00832EDE"/>
    <w:rsid w:val="0083392A"/>
    <w:rsid w:val="0083548D"/>
    <w:rsid w:val="0084626D"/>
    <w:rsid w:val="008507CF"/>
    <w:rsid w:val="00851192"/>
    <w:rsid w:val="008542F4"/>
    <w:rsid w:val="00854AD7"/>
    <w:rsid w:val="00855388"/>
    <w:rsid w:val="008556DC"/>
    <w:rsid w:val="00856508"/>
    <w:rsid w:val="00871931"/>
    <w:rsid w:val="00872D9E"/>
    <w:rsid w:val="00874225"/>
    <w:rsid w:val="0087425C"/>
    <w:rsid w:val="0087429D"/>
    <w:rsid w:val="00884190"/>
    <w:rsid w:val="008862FC"/>
    <w:rsid w:val="008919A0"/>
    <w:rsid w:val="00892FCA"/>
    <w:rsid w:val="00893852"/>
    <w:rsid w:val="0089436A"/>
    <w:rsid w:val="008A300D"/>
    <w:rsid w:val="008A353F"/>
    <w:rsid w:val="008A3569"/>
    <w:rsid w:val="008A64D3"/>
    <w:rsid w:val="008A706D"/>
    <w:rsid w:val="008A7978"/>
    <w:rsid w:val="008B059C"/>
    <w:rsid w:val="008B18B3"/>
    <w:rsid w:val="008B2379"/>
    <w:rsid w:val="008B527E"/>
    <w:rsid w:val="008C04BF"/>
    <w:rsid w:val="008C10C0"/>
    <w:rsid w:val="008C1637"/>
    <w:rsid w:val="008C2363"/>
    <w:rsid w:val="008C2DD5"/>
    <w:rsid w:val="008C362B"/>
    <w:rsid w:val="008C459A"/>
    <w:rsid w:val="008C544F"/>
    <w:rsid w:val="008C6023"/>
    <w:rsid w:val="008C6A87"/>
    <w:rsid w:val="008C76B9"/>
    <w:rsid w:val="008D436F"/>
    <w:rsid w:val="008D46EB"/>
    <w:rsid w:val="008D5AA5"/>
    <w:rsid w:val="008D6DED"/>
    <w:rsid w:val="008E05D2"/>
    <w:rsid w:val="008E08D2"/>
    <w:rsid w:val="008E7AAC"/>
    <w:rsid w:val="008F0E70"/>
    <w:rsid w:val="008F4865"/>
    <w:rsid w:val="008F532D"/>
    <w:rsid w:val="008F6B74"/>
    <w:rsid w:val="00904728"/>
    <w:rsid w:val="009068CF"/>
    <w:rsid w:val="00911876"/>
    <w:rsid w:val="00912B45"/>
    <w:rsid w:val="00914935"/>
    <w:rsid w:val="009166BF"/>
    <w:rsid w:val="00922127"/>
    <w:rsid w:val="009270ED"/>
    <w:rsid w:val="00930873"/>
    <w:rsid w:val="00931219"/>
    <w:rsid w:val="009314CF"/>
    <w:rsid w:val="00931F40"/>
    <w:rsid w:val="009324EC"/>
    <w:rsid w:val="009333ED"/>
    <w:rsid w:val="00936A6C"/>
    <w:rsid w:val="00937957"/>
    <w:rsid w:val="00941006"/>
    <w:rsid w:val="0094176D"/>
    <w:rsid w:val="0094195D"/>
    <w:rsid w:val="009420ED"/>
    <w:rsid w:val="00942BCF"/>
    <w:rsid w:val="009433CD"/>
    <w:rsid w:val="00947C20"/>
    <w:rsid w:val="009504B9"/>
    <w:rsid w:val="00954446"/>
    <w:rsid w:val="00955E15"/>
    <w:rsid w:val="00962536"/>
    <w:rsid w:val="009647D5"/>
    <w:rsid w:val="00964A0D"/>
    <w:rsid w:val="00965CB5"/>
    <w:rsid w:val="00967EC8"/>
    <w:rsid w:val="00972FC0"/>
    <w:rsid w:val="00975CE2"/>
    <w:rsid w:val="00977D4B"/>
    <w:rsid w:val="00977F7F"/>
    <w:rsid w:val="00981D9C"/>
    <w:rsid w:val="0098275B"/>
    <w:rsid w:val="009831E5"/>
    <w:rsid w:val="00984BBF"/>
    <w:rsid w:val="009873B9"/>
    <w:rsid w:val="0098764E"/>
    <w:rsid w:val="00987E42"/>
    <w:rsid w:val="00992568"/>
    <w:rsid w:val="009955E3"/>
    <w:rsid w:val="00995FEB"/>
    <w:rsid w:val="00996F43"/>
    <w:rsid w:val="009A244F"/>
    <w:rsid w:val="009A2B05"/>
    <w:rsid w:val="009A2D1F"/>
    <w:rsid w:val="009A363B"/>
    <w:rsid w:val="009A4767"/>
    <w:rsid w:val="009A5012"/>
    <w:rsid w:val="009A6041"/>
    <w:rsid w:val="009A7CE5"/>
    <w:rsid w:val="009B0FAC"/>
    <w:rsid w:val="009B1712"/>
    <w:rsid w:val="009B1A7B"/>
    <w:rsid w:val="009B3335"/>
    <w:rsid w:val="009B3CEE"/>
    <w:rsid w:val="009B5591"/>
    <w:rsid w:val="009B5DD8"/>
    <w:rsid w:val="009B5E00"/>
    <w:rsid w:val="009B7E74"/>
    <w:rsid w:val="009C214C"/>
    <w:rsid w:val="009C2BFB"/>
    <w:rsid w:val="009C3FCF"/>
    <w:rsid w:val="009C43A1"/>
    <w:rsid w:val="009C468B"/>
    <w:rsid w:val="009C5108"/>
    <w:rsid w:val="009C7347"/>
    <w:rsid w:val="009D1E5C"/>
    <w:rsid w:val="009D22D1"/>
    <w:rsid w:val="009D3CFF"/>
    <w:rsid w:val="009D4A69"/>
    <w:rsid w:val="009D5438"/>
    <w:rsid w:val="009E023E"/>
    <w:rsid w:val="009E095B"/>
    <w:rsid w:val="009E0A75"/>
    <w:rsid w:val="009E0D0C"/>
    <w:rsid w:val="009E19DF"/>
    <w:rsid w:val="009E1D99"/>
    <w:rsid w:val="009E485C"/>
    <w:rsid w:val="009E505B"/>
    <w:rsid w:val="009E7DA0"/>
    <w:rsid w:val="009F0917"/>
    <w:rsid w:val="009F4E9F"/>
    <w:rsid w:val="009F5C93"/>
    <w:rsid w:val="009F7D11"/>
    <w:rsid w:val="00A0160E"/>
    <w:rsid w:val="00A02D31"/>
    <w:rsid w:val="00A0694D"/>
    <w:rsid w:val="00A11765"/>
    <w:rsid w:val="00A11E48"/>
    <w:rsid w:val="00A1540B"/>
    <w:rsid w:val="00A1692A"/>
    <w:rsid w:val="00A16F63"/>
    <w:rsid w:val="00A21E7D"/>
    <w:rsid w:val="00A3294B"/>
    <w:rsid w:val="00A32B82"/>
    <w:rsid w:val="00A3338B"/>
    <w:rsid w:val="00A33D9A"/>
    <w:rsid w:val="00A34392"/>
    <w:rsid w:val="00A34718"/>
    <w:rsid w:val="00A349FD"/>
    <w:rsid w:val="00A34A93"/>
    <w:rsid w:val="00A4035F"/>
    <w:rsid w:val="00A41C7E"/>
    <w:rsid w:val="00A432EF"/>
    <w:rsid w:val="00A435C8"/>
    <w:rsid w:val="00A50E47"/>
    <w:rsid w:val="00A556FC"/>
    <w:rsid w:val="00A56598"/>
    <w:rsid w:val="00A56961"/>
    <w:rsid w:val="00A60219"/>
    <w:rsid w:val="00A60EEA"/>
    <w:rsid w:val="00A623B7"/>
    <w:rsid w:val="00A6571C"/>
    <w:rsid w:val="00A66738"/>
    <w:rsid w:val="00A67401"/>
    <w:rsid w:val="00A70CF4"/>
    <w:rsid w:val="00A739C3"/>
    <w:rsid w:val="00A74574"/>
    <w:rsid w:val="00A75D69"/>
    <w:rsid w:val="00A82F86"/>
    <w:rsid w:val="00A8627A"/>
    <w:rsid w:val="00A86DA9"/>
    <w:rsid w:val="00A87A3B"/>
    <w:rsid w:val="00A87EAB"/>
    <w:rsid w:val="00A9478F"/>
    <w:rsid w:val="00A95A28"/>
    <w:rsid w:val="00AA4B7A"/>
    <w:rsid w:val="00AA5E3D"/>
    <w:rsid w:val="00AB0B9C"/>
    <w:rsid w:val="00AB2FE0"/>
    <w:rsid w:val="00AB3193"/>
    <w:rsid w:val="00AB3AFC"/>
    <w:rsid w:val="00AB434D"/>
    <w:rsid w:val="00AB46BF"/>
    <w:rsid w:val="00AC0292"/>
    <w:rsid w:val="00AC57B1"/>
    <w:rsid w:val="00AD0138"/>
    <w:rsid w:val="00AD057D"/>
    <w:rsid w:val="00AD07BC"/>
    <w:rsid w:val="00AD28F2"/>
    <w:rsid w:val="00AD2E0D"/>
    <w:rsid w:val="00AD2F3E"/>
    <w:rsid w:val="00AD5D83"/>
    <w:rsid w:val="00AD5EF3"/>
    <w:rsid w:val="00AD6854"/>
    <w:rsid w:val="00AE13AA"/>
    <w:rsid w:val="00AE1B7E"/>
    <w:rsid w:val="00AF06B4"/>
    <w:rsid w:val="00AF206B"/>
    <w:rsid w:val="00AF7235"/>
    <w:rsid w:val="00B00108"/>
    <w:rsid w:val="00B02721"/>
    <w:rsid w:val="00B032A5"/>
    <w:rsid w:val="00B049E2"/>
    <w:rsid w:val="00B04E04"/>
    <w:rsid w:val="00B05195"/>
    <w:rsid w:val="00B12067"/>
    <w:rsid w:val="00B139B4"/>
    <w:rsid w:val="00B13FE8"/>
    <w:rsid w:val="00B15E54"/>
    <w:rsid w:val="00B165D6"/>
    <w:rsid w:val="00B16CC7"/>
    <w:rsid w:val="00B1731A"/>
    <w:rsid w:val="00B2043D"/>
    <w:rsid w:val="00B217DD"/>
    <w:rsid w:val="00B26FA1"/>
    <w:rsid w:val="00B33821"/>
    <w:rsid w:val="00B33DF9"/>
    <w:rsid w:val="00B347F1"/>
    <w:rsid w:val="00B34B09"/>
    <w:rsid w:val="00B42C6D"/>
    <w:rsid w:val="00B4639D"/>
    <w:rsid w:val="00B473B7"/>
    <w:rsid w:val="00B51027"/>
    <w:rsid w:val="00B52BDB"/>
    <w:rsid w:val="00B53BF9"/>
    <w:rsid w:val="00B573C4"/>
    <w:rsid w:val="00B61074"/>
    <w:rsid w:val="00B63FA6"/>
    <w:rsid w:val="00B6418A"/>
    <w:rsid w:val="00B668B4"/>
    <w:rsid w:val="00B7098C"/>
    <w:rsid w:val="00B712BE"/>
    <w:rsid w:val="00B712EC"/>
    <w:rsid w:val="00B7189A"/>
    <w:rsid w:val="00B71CF9"/>
    <w:rsid w:val="00B72199"/>
    <w:rsid w:val="00B7279E"/>
    <w:rsid w:val="00B731D4"/>
    <w:rsid w:val="00B75A88"/>
    <w:rsid w:val="00B762E7"/>
    <w:rsid w:val="00B77F01"/>
    <w:rsid w:val="00B81410"/>
    <w:rsid w:val="00B81476"/>
    <w:rsid w:val="00B82383"/>
    <w:rsid w:val="00B84B44"/>
    <w:rsid w:val="00B900BA"/>
    <w:rsid w:val="00B92498"/>
    <w:rsid w:val="00B95FD2"/>
    <w:rsid w:val="00B97B13"/>
    <w:rsid w:val="00BA2751"/>
    <w:rsid w:val="00BA4320"/>
    <w:rsid w:val="00BA5297"/>
    <w:rsid w:val="00BA67E0"/>
    <w:rsid w:val="00BB14BA"/>
    <w:rsid w:val="00BB3E81"/>
    <w:rsid w:val="00BB5731"/>
    <w:rsid w:val="00BB6CF3"/>
    <w:rsid w:val="00BB770F"/>
    <w:rsid w:val="00BB7F8E"/>
    <w:rsid w:val="00BC1A52"/>
    <w:rsid w:val="00BC1BE8"/>
    <w:rsid w:val="00BC1FEF"/>
    <w:rsid w:val="00BC2CAE"/>
    <w:rsid w:val="00BC341D"/>
    <w:rsid w:val="00BC5716"/>
    <w:rsid w:val="00BD009D"/>
    <w:rsid w:val="00BD0706"/>
    <w:rsid w:val="00BD3726"/>
    <w:rsid w:val="00BE065D"/>
    <w:rsid w:val="00BE2AD0"/>
    <w:rsid w:val="00BE2E0A"/>
    <w:rsid w:val="00BE3F03"/>
    <w:rsid w:val="00BE44BD"/>
    <w:rsid w:val="00BF36E8"/>
    <w:rsid w:val="00BF5BC5"/>
    <w:rsid w:val="00BF6D81"/>
    <w:rsid w:val="00C030AB"/>
    <w:rsid w:val="00C049CA"/>
    <w:rsid w:val="00C06EF8"/>
    <w:rsid w:val="00C07DE8"/>
    <w:rsid w:val="00C103A4"/>
    <w:rsid w:val="00C14077"/>
    <w:rsid w:val="00C2084B"/>
    <w:rsid w:val="00C23EC7"/>
    <w:rsid w:val="00C2540E"/>
    <w:rsid w:val="00C26C3B"/>
    <w:rsid w:val="00C2703A"/>
    <w:rsid w:val="00C27B86"/>
    <w:rsid w:val="00C3155D"/>
    <w:rsid w:val="00C327DC"/>
    <w:rsid w:val="00C32AE5"/>
    <w:rsid w:val="00C32AF6"/>
    <w:rsid w:val="00C335A9"/>
    <w:rsid w:val="00C3474A"/>
    <w:rsid w:val="00C40690"/>
    <w:rsid w:val="00C40E45"/>
    <w:rsid w:val="00C4267B"/>
    <w:rsid w:val="00C43430"/>
    <w:rsid w:val="00C4349B"/>
    <w:rsid w:val="00C44C6D"/>
    <w:rsid w:val="00C45E1F"/>
    <w:rsid w:val="00C52F0F"/>
    <w:rsid w:val="00C541D3"/>
    <w:rsid w:val="00C56982"/>
    <w:rsid w:val="00C57099"/>
    <w:rsid w:val="00C57940"/>
    <w:rsid w:val="00C6074F"/>
    <w:rsid w:val="00C60835"/>
    <w:rsid w:val="00C61456"/>
    <w:rsid w:val="00C64486"/>
    <w:rsid w:val="00C66C9D"/>
    <w:rsid w:val="00C66F4B"/>
    <w:rsid w:val="00C66F4C"/>
    <w:rsid w:val="00C67B0D"/>
    <w:rsid w:val="00C7368A"/>
    <w:rsid w:val="00C73B3D"/>
    <w:rsid w:val="00C74051"/>
    <w:rsid w:val="00C742A2"/>
    <w:rsid w:val="00C778FA"/>
    <w:rsid w:val="00C81231"/>
    <w:rsid w:val="00C81760"/>
    <w:rsid w:val="00C83A12"/>
    <w:rsid w:val="00C85CB0"/>
    <w:rsid w:val="00C8764A"/>
    <w:rsid w:val="00C9381B"/>
    <w:rsid w:val="00C9390B"/>
    <w:rsid w:val="00C9503B"/>
    <w:rsid w:val="00C95102"/>
    <w:rsid w:val="00CA1155"/>
    <w:rsid w:val="00CA3385"/>
    <w:rsid w:val="00CA5DEC"/>
    <w:rsid w:val="00CA5EB9"/>
    <w:rsid w:val="00CA655A"/>
    <w:rsid w:val="00CA6A61"/>
    <w:rsid w:val="00CA6F90"/>
    <w:rsid w:val="00CB0BD0"/>
    <w:rsid w:val="00CB5B5D"/>
    <w:rsid w:val="00CB5D31"/>
    <w:rsid w:val="00CB7275"/>
    <w:rsid w:val="00CB781D"/>
    <w:rsid w:val="00CC423F"/>
    <w:rsid w:val="00CC4D0D"/>
    <w:rsid w:val="00CC5247"/>
    <w:rsid w:val="00CC5A59"/>
    <w:rsid w:val="00CC6B29"/>
    <w:rsid w:val="00CC750D"/>
    <w:rsid w:val="00CC762A"/>
    <w:rsid w:val="00CD1FFC"/>
    <w:rsid w:val="00CD628A"/>
    <w:rsid w:val="00CD6928"/>
    <w:rsid w:val="00CD78C8"/>
    <w:rsid w:val="00CE2397"/>
    <w:rsid w:val="00CE37AE"/>
    <w:rsid w:val="00CE3FAE"/>
    <w:rsid w:val="00CE46AC"/>
    <w:rsid w:val="00CF0994"/>
    <w:rsid w:val="00CF2806"/>
    <w:rsid w:val="00CF3E3E"/>
    <w:rsid w:val="00CF519E"/>
    <w:rsid w:val="00CF5426"/>
    <w:rsid w:val="00CF550A"/>
    <w:rsid w:val="00CF6B8D"/>
    <w:rsid w:val="00D015A4"/>
    <w:rsid w:val="00D02043"/>
    <w:rsid w:val="00D02686"/>
    <w:rsid w:val="00D05057"/>
    <w:rsid w:val="00D10328"/>
    <w:rsid w:val="00D1203F"/>
    <w:rsid w:val="00D12FC7"/>
    <w:rsid w:val="00D21312"/>
    <w:rsid w:val="00D22A37"/>
    <w:rsid w:val="00D24ABC"/>
    <w:rsid w:val="00D25320"/>
    <w:rsid w:val="00D27E4B"/>
    <w:rsid w:val="00D30131"/>
    <w:rsid w:val="00D304AC"/>
    <w:rsid w:val="00D30C5B"/>
    <w:rsid w:val="00D31580"/>
    <w:rsid w:val="00D32470"/>
    <w:rsid w:val="00D34286"/>
    <w:rsid w:val="00D3511E"/>
    <w:rsid w:val="00D374FC"/>
    <w:rsid w:val="00D405A9"/>
    <w:rsid w:val="00D40BE4"/>
    <w:rsid w:val="00D4129D"/>
    <w:rsid w:val="00D43C31"/>
    <w:rsid w:val="00D44610"/>
    <w:rsid w:val="00D451B1"/>
    <w:rsid w:val="00D50A34"/>
    <w:rsid w:val="00D54EF7"/>
    <w:rsid w:val="00D570FF"/>
    <w:rsid w:val="00D5730B"/>
    <w:rsid w:val="00D5773A"/>
    <w:rsid w:val="00D57928"/>
    <w:rsid w:val="00D60319"/>
    <w:rsid w:val="00D60AFA"/>
    <w:rsid w:val="00D62FAC"/>
    <w:rsid w:val="00D6328F"/>
    <w:rsid w:val="00D63312"/>
    <w:rsid w:val="00D635D3"/>
    <w:rsid w:val="00D70615"/>
    <w:rsid w:val="00D7365D"/>
    <w:rsid w:val="00D7450E"/>
    <w:rsid w:val="00D747FE"/>
    <w:rsid w:val="00D752AF"/>
    <w:rsid w:val="00D76A00"/>
    <w:rsid w:val="00D81112"/>
    <w:rsid w:val="00D81444"/>
    <w:rsid w:val="00D84B9A"/>
    <w:rsid w:val="00D87B6C"/>
    <w:rsid w:val="00D9263B"/>
    <w:rsid w:val="00D92BBC"/>
    <w:rsid w:val="00D948E7"/>
    <w:rsid w:val="00D962A9"/>
    <w:rsid w:val="00D96CCE"/>
    <w:rsid w:val="00D96F1C"/>
    <w:rsid w:val="00DA22B4"/>
    <w:rsid w:val="00DA6B6C"/>
    <w:rsid w:val="00DB12C1"/>
    <w:rsid w:val="00DB28DA"/>
    <w:rsid w:val="00DB30BC"/>
    <w:rsid w:val="00DB3233"/>
    <w:rsid w:val="00DB3AC7"/>
    <w:rsid w:val="00DB4468"/>
    <w:rsid w:val="00DB590B"/>
    <w:rsid w:val="00DC1216"/>
    <w:rsid w:val="00DC15ED"/>
    <w:rsid w:val="00DC1705"/>
    <w:rsid w:val="00DC3010"/>
    <w:rsid w:val="00DC62FD"/>
    <w:rsid w:val="00DC7FC5"/>
    <w:rsid w:val="00DD1946"/>
    <w:rsid w:val="00DD1DF1"/>
    <w:rsid w:val="00DD6130"/>
    <w:rsid w:val="00DD6E2C"/>
    <w:rsid w:val="00DD77F2"/>
    <w:rsid w:val="00DE0C9D"/>
    <w:rsid w:val="00DE0D0D"/>
    <w:rsid w:val="00DE1BE6"/>
    <w:rsid w:val="00DE1EB7"/>
    <w:rsid w:val="00DE1F98"/>
    <w:rsid w:val="00DE50EF"/>
    <w:rsid w:val="00DE6F39"/>
    <w:rsid w:val="00DE77B7"/>
    <w:rsid w:val="00DF0A3D"/>
    <w:rsid w:val="00DF12AD"/>
    <w:rsid w:val="00DF14D2"/>
    <w:rsid w:val="00DF30E8"/>
    <w:rsid w:val="00DF4005"/>
    <w:rsid w:val="00DF4983"/>
    <w:rsid w:val="00DF72A8"/>
    <w:rsid w:val="00DF75E3"/>
    <w:rsid w:val="00E00AF4"/>
    <w:rsid w:val="00E0183B"/>
    <w:rsid w:val="00E0215F"/>
    <w:rsid w:val="00E02656"/>
    <w:rsid w:val="00E05A9E"/>
    <w:rsid w:val="00E07732"/>
    <w:rsid w:val="00E10A56"/>
    <w:rsid w:val="00E1366F"/>
    <w:rsid w:val="00E13FDF"/>
    <w:rsid w:val="00E14821"/>
    <w:rsid w:val="00E16DE2"/>
    <w:rsid w:val="00E170D7"/>
    <w:rsid w:val="00E20867"/>
    <w:rsid w:val="00E22C21"/>
    <w:rsid w:val="00E237EE"/>
    <w:rsid w:val="00E23F7E"/>
    <w:rsid w:val="00E24F9E"/>
    <w:rsid w:val="00E2518F"/>
    <w:rsid w:val="00E27F53"/>
    <w:rsid w:val="00E32ED4"/>
    <w:rsid w:val="00E32EE5"/>
    <w:rsid w:val="00E335F8"/>
    <w:rsid w:val="00E35359"/>
    <w:rsid w:val="00E35876"/>
    <w:rsid w:val="00E36255"/>
    <w:rsid w:val="00E36EA9"/>
    <w:rsid w:val="00E41E34"/>
    <w:rsid w:val="00E420AC"/>
    <w:rsid w:val="00E427B7"/>
    <w:rsid w:val="00E44D4D"/>
    <w:rsid w:val="00E45679"/>
    <w:rsid w:val="00E47A6C"/>
    <w:rsid w:val="00E50AD1"/>
    <w:rsid w:val="00E523E5"/>
    <w:rsid w:val="00E53485"/>
    <w:rsid w:val="00E54537"/>
    <w:rsid w:val="00E55906"/>
    <w:rsid w:val="00E56580"/>
    <w:rsid w:val="00E57105"/>
    <w:rsid w:val="00E6536F"/>
    <w:rsid w:val="00E65F3A"/>
    <w:rsid w:val="00E66C44"/>
    <w:rsid w:val="00E70402"/>
    <w:rsid w:val="00E70DC0"/>
    <w:rsid w:val="00E710EC"/>
    <w:rsid w:val="00E727F6"/>
    <w:rsid w:val="00E72811"/>
    <w:rsid w:val="00E76B97"/>
    <w:rsid w:val="00E80E6E"/>
    <w:rsid w:val="00E8230F"/>
    <w:rsid w:val="00E82BDB"/>
    <w:rsid w:val="00E8394E"/>
    <w:rsid w:val="00E87C8F"/>
    <w:rsid w:val="00E91094"/>
    <w:rsid w:val="00E91697"/>
    <w:rsid w:val="00E96B62"/>
    <w:rsid w:val="00E97D21"/>
    <w:rsid w:val="00EA0B3E"/>
    <w:rsid w:val="00EA18EA"/>
    <w:rsid w:val="00EA4BB4"/>
    <w:rsid w:val="00EA6A0B"/>
    <w:rsid w:val="00EA7398"/>
    <w:rsid w:val="00EA79CE"/>
    <w:rsid w:val="00EB197C"/>
    <w:rsid w:val="00EC056F"/>
    <w:rsid w:val="00EC0608"/>
    <w:rsid w:val="00EC0CDF"/>
    <w:rsid w:val="00ED0EB2"/>
    <w:rsid w:val="00ED19B1"/>
    <w:rsid w:val="00ED2671"/>
    <w:rsid w:val="00ED3FDD"/>
    <w:rsid w:val="00ED6D5B"/>
    <w:rsid w:val="00ED7100"/>
    <w:rsid w:val="00EE19AB"/>
    <w:rsid w:val="00EE38ED"/>
    <w:rsid w:val="00EE4E48"/>
    <w:rsid w:val="00EE52F6"/>
    <w:rsid w:val="00EE5C23"/>
    <w:rsid w:val="00EE7508"/>
    <w:rsid w:val="00EF2DE2"/>
    <w:rsid w:val="00EF7171"/>
    <w:rsid w:val="00F02410"/>
    <w:rsid w:val="00F03E8D"/>
    <w:rsid w:val="00F05FA0"/>
    <w:rsid w:val="00F064EB"/>
    <w:rsid w:val="00F07C62"/>
    <w:rsid w:val="00F13053"/>
    <w:rsid w:val="00F16809"/>
    <w:rsid w:val="00F2464B"/>
    <w:rsid w:val="00F25A8E"/>
    <w:rsid w:val="00F27850"/>
    <w:rsid w:val="00F32D69"/>
    <w:rsid w:val="00F32FEC"/>
    <w:rsid w:val="00F40B53"/>
    <w:rsid w:val="00F41595"/>
    <w:rsid w:val="00F41F0D"/>
    <w:rsid w:val="00F421CB"/>
    <w:rsid w:val="00F43240"/>
    <w:rsid w:val="00F43C49"/>
    <w:rsid w:val="00F44927"/>
    <w:rsid w:val="00F44A74"/>
    <w:rsid w:val="00F46175"/>
    <w:rsid w:val="00F47554"/>
    <w:rsid w:val="00F53ED3"/>
    <w:rsid w:val="00F56DB7"/>
    <w:rsid w:val="00F6009D"/>
    <w:rsid w:val="00F62A02"/>
    <w:rsid w:val="00F641B3"/>
    <w:rsid w:val="00F64203"/>
    <w:rsid w:val="00F66EB1"/>
    <w:rsid w:val="00F71384"/>
    <w:rsid w:val="00F71636"/>
    <w:rsid w:val="00F72733"/>
    <w:rsid w:val="00F76FE4"/>
    <w:rsid w:val="00F83D8A"/>
    <w:rsid w:val="00F92D5D"/>
    <w:rsid w:val="00F93426"/>
    <w:rsid w:val="00F95138"/>
    <w:rsid w:val="00F965F9"/>
    <w:rsid w:val="00F96F0C"/>
    <w:rsid w:val="00F978E9"/>
    <w:rsid w:val="00FA234D"/>
    <w:rsid w:val="00FA26DA"/>
    <w:rsid w:val="00FA373D"/>
    <w:rsid w:val="00FA73F0"/>
    <w:rsid w:val="00FA7F96"/>
    <w:rsid w:val="00FB2CAF"/>
    <w:rsid w:val="00FB404A"/>
    <w:rsid w:val="00FB43A9"/>
    <w:rsid w:val="00FB5569"/>
    <w:rsid w:val="00FB6D87"/>
    <w:rsid w:val="00FB7324"/>
    <w:rsid w:val="00FC0031"/>
    <w:rsid w:val="00FC012E"/>
    <w:rsid w:val="00FC0F11"/>
    <w:rsid w:val="00FC1852"/>
    <w:rsid w:val="00FC267D"/>
    <w:rsid w:val="00FC2EA5"/>
    <w:rsid w:val="00FC4AD7"/>
    <w:rsid w:val="00FC7B32"/>
    <w:rsid w:val="00FC7C36"/>
    <w:rsid w:val="00FD2037"/>
    <w:rsid w:val="00FD215C"/>
    <w:rsid w:val="00FD351D"/>
    <w:rsid w:val="00FD42C8"/>
    <w:rsid w:val="00FD5539"/>
    <w:rsid w:val="00FE0152"/>
    <w:rsid w:val="00FE31E4"/>
    <w:rsid w:val="00FE39F8"/>
    <w:rsid w:val="00FE3CA0"/>
    <w:rsid w:val="00FE4FB2"/>
    <w:rsid w:val="00FE74A4"/>
    <w:rsid w:val="00FF56D0"/>
    <w:rsid w:val="00FF627F"/>
    <w:rsid w:val="00FF726B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A4D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M Normalny"/>
    <w:qFormat/>
    <w:rsid w:val="0098275B"/>
    <w:pPr>
      <w:spacing w:line="360" w:lineRule="auto"/>
      <w:ind w:firstLine="851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B3E"/>
    <w:pPr>
      <w:keepNext/>
      <w:keepLines/>
      <w:numPr>
        <w:numId w:val="4"/>
      </w:numPr>
      <w:spacing w:before="240" w:after="0"/>
      <w:outlineLvl w:val="0"/>
    </w:pPr>
    <w:rPr>
      <w:rFonts w:eastAsiaTheme="majorEastAs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46BF"/>
    <w:pPr>
      <w:keepNext/>
      <w:keepLines/>
      <w:numPr>
        <w:ilvl w:val="1"/>
        <w:numId w:val="4"/>
      </w:numPr>
      <w:spacing w:before="40" w:after="0"/>
      <w:ind w:left="718"/>
      <w:outlineLvl w:val="1"/>
    </w:pPr>
    <w:rPr>
      <w:rFonts w:eastAsiaTheme="majorEastAsia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34D"/>
    <w:pPr>
      <w:numPr>
        <w:ilvl w:val="2"/>
        <w:numId w:val="4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234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234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234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234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234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234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F9E"/>
  </w:style>
  <w:style w:type="paragraph" w:styleId="Stopka">
    <w:name w:val="footer"/>
    <w:basedOn w:val="Normalny"/>
    <w:link w:val="StopkaZnak"/>
    <w:uiPriority w:val="99"/>
    <w:unhideWhenUsed/>
    <w:rsid w:val="00E2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F9E"/>
  </w:style>
  <w:style w:type="table" w:styleId="Tabela-Siatka">
    <w:name w:val="Table Grid"/>
    <w:basedOn w:val="Standardowy"/>
    <w:uiPriority w:val="39"/>
    <w:rsid w:val="00E2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A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A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2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20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203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715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2716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B2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B2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A26DA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AB46BF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5E3D"/>
    <w:pPr>
      <w:spacing w:line="259" w:lineRule="auto"/>
      <w:ind w:firstLine="0"/>
      <w:contextualSpacing w:val="0"/>
      <w:jc w:val="left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46BF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AB46B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B46B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B46B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A234D"/>
    <w:rPr>
      <w:rFonts w:ascii="Times New Roman" w:hAnsi="Times New Roman"/>
      <w:b/>
      <w:bCs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713159"/>
    <w:pPr>
      <w:spacing w:after="100"/>
      <w:ind w:left="48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234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234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234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234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23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23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isilustracji">
    <w:name w:val="table of figures"/>
    <w:basedOn w:val="Normalny"/>
    <w:next w:val="Normalny"/>
    <w:uiPriority w:val="99"/>
    <w:unhideWhenUsed/>
    <w:rsid w:val="00204609"/>
    <w:pPr>
      <w:spacing w:after="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6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C695-7602-40E3-AF10-CA8A43B0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2023-04-27T12:54:00Z</dcterms:created>
  <dcterms:modified xsi:type="dcterms:W3CDTF">2023-05-04T12:56:00Z</dcterms:modified>
</cp:coreProperties>
</file>